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140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Peter Genco, IASL President</w:t>
      </w:r>
      <w:r w:rsidRPr="002230A6">
        <w:rPr>
          <w:rFonts w:ascii="Verdana" w:eastAsia="Times New Roman" w:hAnsi="Verdana" w:cs="Times New Roman"/>
          <w:b/>
          <w:bCs/>
          <w:color w:val="444444"/>
          <w:sz w:val="18"/>
          <w:szCs w:val="18"/>
          <w:bdr w:val="none" w:sz="0" w:space="0" w:color="auto" w:frame="1"/>
        </w:rPr>
        <w:br/>
      </w:r>
      <w:r w:rsidRPr="002230A6">
        <w:rPr>
          <w:rFonts w:ascii="Verdana" w:eastAsia="Times New Roman" w:hAnsi="Verdana" w:cs="Times New Roman"/>
          <w:color w:val="444444"/>
          <w:sz w:val="18"/>
          <w:szCs w:val="18"/>
        </w:rPr>
        <w:t xml:space="preserve">as posted IASL-LINK on </w:t>
      </w:r>
      <w:proofErr w:type="gramStart"/>
      <w:r w:rsidRPr="002230A6">
        <w:rPr>
          <w:rFonts w:ascii="Verdana" w:eastAsia="Times New Roman" w:hAnsi="Verdana" w:cs="Times New Roman"/>
          <w:color w:val="444444"/>
          <w:sz w:val="18"/>
          <w:szCs w:val="18"/>
        </w:rPr>
        <w:t>19.September</w:t>
      </w:r>
      <w:proofErr w:type="gramEnd"/>
      <w:r w:rsidRPr="002230A6">
        <w:rPr>
          <w:rFonts w:ascii="Verdana" w:eastAsia="Times New Roman" w:hAnsi="Verdana" w:cs="Times New Roman"/>
          <w:color w:val="444444"/>
          <w:sz w:val="18"/>
          <w:szCs w:val="18"/>
        </w:rPr>
        <w:t>.2005</w:t>
      </w:r>
    </w:p>
    <w:p w14:paraId="37B21C2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Greetings IASL Members,</w:t>
      </w:r>
    </w:p>
    <w:p w14:paraId="46EFC1F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very sorry to have to inform you that one of our most active IASL members has died suddenly. With great sadness, I must tell you that Dr. Anne Clyde had a heart attack on Sunday, September 18, 2005 and died.</w:t>
      </w:r>
    </w:p>
    <w:p w14:paraId="76EFFAF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spoke on the phone to Sigrún Klara Hannesdóttir in Iceland today. She explained that Anne suffered a heart attack on Sunday morning near here home in Reykjavík. Even with immediate medical services, she was not able to survive. Anne's sister, who lives in Tasmania, has been notified. There will be a Memorial Service in Iceland next week, but I do not yet have specific details. Sigrún Klara Hannesdóttir will keep us informed.</w:t>
      </w:r>
    </w:p>
    <w:p w14:paraId="6F7C9DD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was the IASL Webmaster. She designed and maintained the IASL website, School Libraries Online, for over a decade. Anne also started the first IASL-LINK listserv that was once housed on the University of Iceland server. Anne had recently completed a sabbatical and had returned to her position as Head of the Library Program at the University of Iceland. Anne was also the Chair of the IFLA Section for School Libraries and Resource Centers. Anne's other contributions to the field of school librarianship are countless.</w:t>
      </w:r>
    </w:p>
    <w:p w14:paraId="1AC02A8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will be greatly missed around the world and especially by her colleagues here in IASL. I am sure that we will think of an appropriate way to develop a memorial to Anne. Let us give thanks to Anne and all she has done for IASL. I strongly encourage you to post your memories of Anne to IASL-LINK. I am sure she would really like to be remembered… electronically.</w:t>
      </w:r>
    </w:p>
    <w:p w14:paraId="592C6CC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In Sorrow,</w:t>
      </w:r>
      <w:r w:rsidRPr="002230A6">
        <w:rPr>
          <w:rFonts w:ascii="Verdana" w:eastAsia="Times New Roman" w:hAnsi="Verdana" w:cs="Times New Roman"/>
          <w:color w:val="444444"/>
          <w:sz w:val="18"/>
          <w:szCs w:val="18"/>
        </w:rPr>
        <w:br/>
        <w:t>Peter Genco</w:t>
      </w:r>
      <w:r w:rsidRPr="002230A6">
        <w:rPr>
          <w:rFonts w:ascii="Verdana" w:eastAsia="Times New Roman" w:hAnsi="Verdana" w:cs="Times New Roman"/>
          <w:color w:val="444444"/>
          <w:sz w:val="18"/>
          <w:szCs w:val="18"/>
        </w:rPr>
        <w:br/>
        <w:t>Erie, PA, USA</w:t>
      </w:r>
      <w:r w:rsidRPr="002230A6">
        <w:rPr>
          <w:rFonts w:ascii="Verdana" w:eastAsia="Times New Roman" w:hAnsi="Verdana" w:cs="Times New Roman"/>
          <w:color w:val="444444"/>
          <w:sz w:val="18"/>
          <w:szCs w:val="18"/>
        </w:rPr>
        <w:br/>
        <w:t>President</w:t>
      </w:r>
      <w:r w:rsidRPr="002230A6">
        <w:rPr>
          <w:rFonts w:ascii="Verdana" w:eastAsia="Times New Roman" w:hAnsi="Verdana" w:cs="Times New Roman"/>
          <w:color w:val="444444"/>
          <w:sz w:val="18"/>
          <w:szCs w:val="18"/>
        </w:rPr>
        <w:br/>
        <w:t>International Association of School Librarianship</w:t>
      </w:r>
    </w:p>
    <w:p w14:paraId="18554803"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B346F6E">
          <v:rect id="_x0000_i1088" alt="" style="width:411pt;height:.75pt;mso-width-percent:0;mso-height-percent:0;mso-width-percent:0;mso-height-percent:0" o:hrpct="0" o:hrstd="t" o:hrnoshade="t" o:hr="t" fillcolor="#ccc" stroked="f"/>
        </w:pict>
      </w:r>
    </w:p>
    <w:p w14:paraId="1AB8666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Alex Byrne, IFLA President</w:t>
      </w:r>
      <w:r w:rsidRPr="002230A6">
        <w:rPr>
          <w:rFonts w:ascii="Verdana" w:eastAsia="Times New Roman" w:hAnsi="Verdana" w:cs="Times New Roman"/>
          <w:color w:val="444444"/>
          <w:sz w:val="18"/>
          <w:szCs w:val="18"/>
        </w:rPr>
        <w:br/>
        <w:t xml:space="preserve">as posted IFLA-L on </w:t>
      </w:r>
      <w:proofErr w:type="gramStart"/>
      <w:r w:rsidRPr="002230A6">
        <w:rPr>
          <w:rFonts w:ascii="Verdana" w:eastAsia="Times New Roman" w:hAnsi="Verdana" w:cs="Times New Roman"/>
          <w:color w:val="444444"/>
          <w:sz w:val="18"/>
          <w:szCs w:val="18"/>
        </w:rPr>
        <w:t>20.September</w:t>
      </w:r>
      <w:proofErr w:type="gramEnd"/>
      <w:r w:rsidRPr="002230A6">
        <w:rPr>
          <w:rFonts w:ascii="Verdana" w:eastAsia="Times New Roman" w:hAnsi="Verdana" w:cs="Times New Roman"/>
          <w:color w:val="444444"/>
          <w:sz w:val="18"/>
          <w:szCs w:val="18"/>
        </w:rPr>
        <w:t>.2005</w:t>
      </w:r>
    </w:p>
    <w:p w14:paraId="2F3CF93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Dear Colleagues</w:t>
      </w:r>
    </w:p>
    <w:p w14:paraId="5131D2F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very sorry to advise you that a great friend and colleague to many of us in IFLA and the library and information profession, Professor L Anne Clyde, died suddenly a couple of days ago in Reykjavik. It is a most untimely loss of an outstanding library educator, vigorous proponent for school libraries and strong IFLA supporter.</w:t>
      </w:r>
    </w:p>
    <w:p w14:paraId="7F76ACE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Anne Clyde was the 2003-2007 Chair of the IFLA Section of School Libraries and Resource Centres and Professor in the Department of Library and Information Science at the University of Iceland, an Associate of the Australian Library and Information Association, a Fellow of CILIP and a Member of the Australian College of Educators. In an outstanding academic career, Anne held academic positions in </w:t>
      </w:r>
      <w:r w:rsidRPr="002230A6">
        <w:rPr>
          <w:rFonts w:ascii="Verdana" w:eastAsia="Times New Roman" w:hAnsi="Verdana" w:cs="Times New Roman"/>
          <w:color w:val="444444"/>
          <w:sz w:val="18"/>
          <w:szCs w:val="18"/>
        </w:rPr>
        <w:lastRenderedPageBreak/>
        <w:t>three Australian states, at the University of British Columbia in Canada and at the University of Iceland. She has taught and researched in many other places in Australia and Iceland and beyond, including projects in North America, Europe and Namibia. Her extensive list of publications includes Weblogs and Libraries (2004), An Introduction to the Internet (1994, twelfth edition 2004), Managing InfoTech in School Library Media Centers (1999), School Libraries and the Electronic Community: The Internet Connection (1997), and Computer Applications in Libraries (1993).</w:t>
      </w:r>
    </w:p>
    <w:p w14:paraId="06D4516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Anne's work has spanned many aspects of the library and information field, especially school librarianship where she has made an extensive and notable contribution. Besides her leadership in the IFLA Section of School Libraries and Resource Centres, Anne has contributed enormously to the International Association of School Librarianship for which she was most recently Webmaster.</w:t>
      </w:r>
    </w:p>
    <w:p w14:paraId="1A44499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know that I speak for many, many colleagues throughout the world in expressing our great sadness at losing Anne and our gratitude for the ways in which she has enriched our lives. We join with her family, friends, colleagues and students in mourning Anne and in celebrating her achievements. We should lift a glass of good wine to her, as she would have liked us to do.</w:t>
      </w:r>
    </w:p>
    <w:p w14:paraId="48C7156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With best wishes</w:t>
      </w:r>
      <w:r w:rsidRPr="002230A6">
        <w:rPr>
          <w:rFonts w:ascii="Verdana" w:eastAsia="Times New Roman" w:hAnsi="Verdana" w:cs="Times New Roman"/>
          <w:color w:val="444444"/>
          <w:sz w:val="18"/>
          <w:szCs w:val="18"/>
        </w:rPr>
        <w:br/>
        <w:t>Dr Alex Byrne</w:t>
      </w:r>
      <w:r w:rsidRPr="002230A6">
        <w:rPr>
          <w:rFonts w:ascii="Verdana" w:eastAsia="Times New Roman" w:hAnsi="Verdana" w:cs="Times New Roman"/>
          <w:color w:val="444444"/>
          <w:sz w:val="18"/>
          <w:szCs w:val="18"/>
        </w:rPr>
        <w:br/>
        <w:t>Sydney, Australia</w:t>
      </w:r>
      <w:r w:rsidRPr="002230A6">
        <w:rPr>
          <w:rFonts w:ascii="Verdana" w:eastAsia="Times New Roman" w:hAnsi="Verdana" w:cs="Times New Roman"/>
          <w:color w:val="444444"/>
          <w:sz w:val="18"/>
          <w:szCs w:val="18"/>
        </w:rPr>
        <w:br/>
        <w:t>President</w:t>
      </w:r>
      <w:r w:rsidRPr="002230A6">
        <w:rPr>
          <w:rFonts w:ascii="Verdana" w:eastAsia="Times New Roman" w:hAnsi="Verdana" w:cs="Times New Roman"/>
          <w:color w:val="444444"/>
          <w:sz w:val="18"/>
          <w:szCs w:val="18"/>
        </w:rPr>
        <w:br/>
        <w:t>International Federation of Library Associations and Institutions</w:t>
      </w:r>
    </w:p>
    <w:p w14:paraId="188C95BE"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5A3AD72">
          <v:rect id="_x0000_i1087" alt="" style="width:411pt;height:.75pt;mso-width-percent:0;mso-height-percent:0;mso-width-percent:0;mso-height-percent:0" o:hrpct="0" o:hrstd="t" o:hrnoshade="t" o:hr="t" fillcolor="#ccc" stroked="f"/>
        </w:pict>
      </w:r>
    </w:p>
    <w:p w14:paraId="6459498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Peter Genco, IASL President</w:t>
      </w:r>
      <w:r w:rsidRPr="002230A6">
        <w:rPr>
          <w:rFonts w:ascii="Verdana" w:eastAsia="Times New Roman" w:hAnsi="Verdana" w:cs="Times New Roman"/>
          <w:color w:val="444444"/>
          <w:sz w:val="18"/>
          <w:szCs w:val="18"/>
        </w:rPr>
        <w:br/>
        <w:t xml:space="preserve">as posted IASL-LINK on </w:t>
      </w:r>
      <w:proofErr w:type="gramStart"/>
      <w:r w:rsidRPr="002230A6">
        <w:rPr>
          <w:rFonts w:ascii="Verdana" w:eastAsia="Times New Roman" w:hAnsi="Verdana" w:cs="Times New Roman"/>
          <w:color w:val="444444"/>
          <w:sz w:val="18"/>
          <w:szCs w:val="18"/>
        </w:rPr>
        <w:t>24.September</w:t>
      </w:r>
      <w:proofErr w:type="gramEnd"/>
      <w:r w:rsidRPr="002230A6">
        <w:rPr>
          <w:rFonts w:ascii="Verdana" w:eastAsia="Times New Roman" w:hAnsi="Verdana" w:cs="Times New Roman"/>
          <w:color w:val="444444"/>
          <w:sz w:val="18"/>
          <w:szCs w:val="18"/>
        </w:rPr>
        <w:t>.2005</w:t>
      </w:r>
    </w:p>
    <w:p w14:paraId="5066A00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Greetings IASL Members,</w:t>
      </w:r>
    </w:p>
    <w:p w14:paraId="0C15FA2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have been impressed and overwhelmed by the wide variety of messages that have appeared around the world in IASL-LINK, listservs, blogs, email distribution lists, and other electronic means about Anne Clyde. A tribute to Anne will soon appear at the IASL website, School Libraries Online, and will include some of these messages.</w:t>
      </w:r>
    </w:p>
    <w:p w14:paraId="422B245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service for Anne will be held in Reykjavík on Tuesday, September 27, 2005 at 11 AM (Icelandic time). I would like to recommend that her colleagues worldwide observe a moment of silence at 11 AM (Icelandic time) in her honor. In order to determine exactly what time that would be for you, please check the </w:t>
      </w:r>
      <w:hyperlink r:id="rId4" w:history="1">
        <w:r w:rsidRPr="002230A6">
          <w:rPr>
            <w:rFonts w:ascii="Verdana" w:eastAsia="Times New Roman" w:hAnsi="Verdana" w:cs="Times New Roman"/>
            <w:color w:val="006600"/>
            <w:sz w:val="18"/>
            <w:szCs w:val="18"/>
            <w:u w:val="single"/>
            <w:bdr w:val="none" w:sz="0" w:space="0" w:color="auto" w:frame="1"/>
          </w:rPr>
          <w:t>The World Clock - Times Zones</w:t>
        </w:r>
      </w:hyperlink>
      <w:r w:rsidRPr="002230A6">
        <w:rPr>
          <w:rFonts w:ascii="Verdana" w:eastAsia="Times New Roman" w:hAnsi="Verdana" w:cs="Times New Roman"/>
          <w:color w:val="444444"/>
          <w:sz w:val="18"/>
          <w:szCs w:val="18"/>
        </w:rPr>
        <w:t> for Reykjavík.</w:t>
      </w:r>
    </w:p>
    <w:p w14:paraId="0C1E7DA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[Note: Icelandic time = GMT]</w:t>
      </w:r>
    </w:p>
    <w:p w14:paraId="08C6DA7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Peter Genco</w:t>
      </w:r>
      <w:r w:rsidRPr="002230A6">
        <w:rPr>
          <w:rFonts w:ascii="Verdana" w:eastAsia="Times New Roman" w:hAnsi="Verdana" w:cs="Times New Roman"/>
          <w:color w:val="444444"/>
          <w:sz w:val="18"/>
          <w:szCs w:val="18"/>
        </w:rPr>
        <w:br/>
        <w:t>Erie, PA, USA</w:t>
      </w:r>
      <w:r w:rsidRPr="002230A6">
        <w:rPr>
          <w:rFonts w:ascii="Verdana" w:eastAsia="Times New Roman" w:hAnsi="Verdana" w:cs="Times New Roman"/>
          <w:color w:val="444444"/>
          <w:sz w:val="18"/>
          <w:szCs w:val="18"/>
        </w:rPr>
        <w:br/>
        <w:t>President</w:t>
      </w:r>
      <w:r w:rsidRPr="002230A6">
        <w:rPr>
          <w:rFonts w:ascii="Verdana" w:eastAsia="Times New Roman" w:hAnsi="Verdana" w:cs="Times New Roman"/>
          <w:color w:val="444444"/>
          <w:sz w:val="18"/>
          <w:szCs w:val="18"/>
        </w:rPr>
        <w:br/>
        <w:t>International Association of School Librarianship</w:t>
      </w:r>
    </w:p>
    <w:p w14:paraId="4FB7D18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341CA20">
          <v:rect id="_x0000_i1086" alt="" style="width:411pt;height:.75pt;mso-width-percent:0;mso-height-percent:0;mso-width-percent:0;mso-height-percent:0" o:hrpct="0" o:hrstd="t" o:hrnoshade="t" o:hr="t" fillcolor="#ccc" stroked="f"/>
        </w:pict>
      </w:r>
    </w:p>
    <w:p w14:paraId="59EF3BF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lastRenderedPageBreak/>
        <w:br/>
      </w:r>
      <w:r w:rsidRPr="002230A6">
        <w:rPr>
          <w:rFonts w:ascii="Verdana" w:eastAsia="Times New Roman" w:hAnsi="Verdana" w:cs="Times New Roman"/>
          <w:b/>
          <w:bCs/>
          <w:color w:val="444444"/>
          <w:sz w:val="18"/>
          <w:szCs w:val="18"/>
          <w:bdr w:val="none" w:sz="0" w:space="0" w:color="auto" w:frame="1"/>
        </w:rPr>
        <w:t>From Karen Bonanno, ASLA Executive Officer</w:t>
      </w:r>
      <w:r w:rsidRPr="002230A6">
        <w:rPr>
          <w:rFonts w:ascii="Verdana" w:eastAsia="Times New Roman" w:hAnsi="Verdana" w:cs="Times New Roman"/>
          <w:color w:val="444444"/>
          <w:sz w:val="18"/>
          <w:szCs w:val="18"/>
        </w:rPr>
        <w:br/>
        <w:t xml:space="preserve">as posted IASL-LINK on </w:t>
      </w:r>
      <w:proofErr w:type="gramStart"/>
      <w:r w:rsidRPr="002230A6">
        <w:rPr>
          <w:rFonts w:ascii="Verdana" w:eastAsia="Times New Roman" w:hAnsi="Verdana" w:cs="Times New Roman"/>
          <w:color w:val="444444"/>
          <w:sz w:val="18"/>
          <w:szCs w:val="18"/>
        </w:rPr>
        <w:t>25.September</w:t>
      </w:r>
      <w:proofErr w:type="gramEnd"/>
      <w:r w:rsidRPr="002230A6">
        <w:rPr>
          <w:rFonts w:ascii="Verdana" w:eastAsia="Times New Roman" w:hAnsi="Verdana" w:cs="Times New Roman"/>
          <w:color w:val="444444"/>
          <w:sz w:val="18"/>
          <w:szCs w:val="18"/>
        </w:rPr>
        <w:t>.2005</w:t>
      </w:r>
    </w:p>
    <w:p w14:paraId="49DCEEA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On behalf of the Australian School Library Association (ASLA) I wish to extend our expression of sadness and loss at the passing of Dr Anne Clyde.</w:t>
      </w:r>
    </w:p>
    <w:p w14:paraId="3BBBD6F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As indicated in a message from Ross Todd, Anne was involved in library schools for quite an extensive period of time in Australia in New South Wales and later in Western Australia.</w:t>
      </w:r>
    </w:p>
    <w:p w14:paraId="3033270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As a teacher librarian Anne had worked in the Australian states of Queensland, New South Wales and Western Australia.</w:t>
      </w:r>
    </w:p>
    <w:p w14:paraId="356C710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As Head of the Department of Library and Information Studies at the Western Australian College of Advanced Education Anne, in her usual style, wrote a report on a conference she had attended in 1987. This report appeared in the ASLA national journal, ACCESS, in 1998. (The national journal commenced in 1987). From that point on, Anne provided articles in a regular feature section - Computers in School Libraries - for quite a number of years. When she was on leave for six months (around 1990) teaching in the library school at the University of Iceland, Anne continued to maintain her column on a regular basis. Anne also provided us with reviews of professional material.</w:t>
      </w:r>
    </w:p>
    <w:p w14:paraId="1C39430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Even when the column was discontinued Anne continued to write articles for our national journal, at least once a year. She also contributed to our national conferences, when she could, and her last contribution was for the ASLA Online I in 2004.</w:t>
      </w:r>
    </w:p>
    <w:p w14:paraId="5BCD5EC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She was to be back in Queensland during October this year as a keynote speaker for the Evidence Based Practice conference hosted by the Australian Library and Information Association.</w:t>
      </w:r>
    </w:p>
    <w:p w14:paraId="70BAB09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ASLA would also like to acknowledge Anne's significant contribution to teacher librarianship, especially in Australia, and is currently considering the most appropriate way to do this in memory of Anne.</w:t>
      </w:r>
    </w:p>
    <w:p w14:paraId="4515940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Kind regards</w:t>
      </w:r>
      <w:r w:rsidRPr="002230A6">
        <w:rPr>
          <w:rFonts w:ascii="Verdana" w:eastAsia="Times New Roman" w:hAnsi="Verdana" w:cs="Times New Roman"/>
          <w:color w:val="444444"/>
          <w:sz w:val="18"/>
          <w:szCs w:val="18"/>
        </w:rPr>
        <w:br/>
        <w:t>Karen Bonanno</w:t>
      </w:r>
      <w:r w:rsidRPr="002230A6">
        <w:rPr>
          <w:rFonts w:ascii="Verdana" w:eastAsia="Times New Roman" w:hAnsi="Verdana" w:cs="Times New Roman"/>
          <w:color w:val="444444"/>
          <w:sz w:val="18"/>
          <w:szCs w:val="18"/>
        </w:rPr>
        <w:br/>
        <w:t>Zillmere, QLD, Australia</w:t>
      </w:r>
      <w:r w:rsidRPr="002230A6">
        <w:rPr>
          <w:rFonts w:ascii="Verdana" w:eastAsia="Times New Roman" w:hAnsi="Verdana" w:cs="Times New Roman"/>
          <w:color w:val="444444"/>
          <w:sz w:val="18"/>
          <w:szCs w:val="18"/>
        </w:rPr>
        <w:br/>
        <w:t>Executive Officer</w:t>
      </w:r>
      <w:r w:rsidRPr="002230A6">
        <w:rPr>
          <w:rFonts w:ascii="Verdana" w:eastAsia="Times New Roman" w:hAnsi="Verdana" w:cs="Times New Roman"/>
          <w:color w:val="444444"/>
          <w:sz w:val="18"/>
          <w:szCs w:val="18"/>
        </w:rPr>
        <w:br/>
        <w:t>Australian School Library Association</w:t>
      </w:r>
    </w:p>
    <w:p w14:paraId="0178E156" w14:textId="5CAE8023" w:rsidR="00A84596" w:rsidRDefault="00A84596"/>
    <w:p w14:paraId="2BEFA4C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Dr. Dianne Oberg (Canada) via IASL-LINK</w:t>
      </w:r>
    </w:p>
    <w:p w14:paraId="2390436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in Argentina on holiday and have just been reading on IASL-LINK the many messages of condolence and sadness from Anne's friends and colleagues from around the world.</w:t>
      </w:r>
    </w:p>
    <w:p w14:paraId="70767E3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feel very fortunate to have had Anne's friendship for many years. I first met her in 1987 in the bar of the Saga Hotel in Reykjavik at the beginning of that year's IASL conference. I was immediately intrigued with her incredible intelligence and her sharp sense of humour. My understanding of her great love for her family, her friends, and her colleagues and students came later. No matter how busy she was at an IASL or IFLA conference or at work at the University of Iceland or on one of her </w:t>
      </w:r>
      <w:r w:rsidRPr="002230A6">
        <w:rPr>
          <w:rFonts w:ascii="Verdana" w:eastAsia="Times New Roman" w:hAnsi="Verdana" w:cs="Times New Roman"/>
          <w:color w:val="444444"/>
          <w:sz w:val="18"/>
          <w:szCs w:val="18"/>
        </w:rPr>
        <w:lastRenderedPageBreak/>
        <w:t>many trips around the world, she found time for family, friends, colleagues, and students -- in person, on email, or with one of her wonderful postcards!</w:t>
      </w:r>
    </w:p>
    <w:p w14:paraId="0CD5D05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always had the interests of school librarianship foremost in her mind. She never hesitated to take on someone she thought was misguided (and that included her dearest friends!) She also had an amazing generosity of spirit -- she saw potentials and abilities in people, often long before they did, and she encouraged people to use their capabilities for the good of the profession and its future.</w:t>
      </w:r>
    </w:p>
    <w:p w14:paraId="01A7505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will miss Anne terribly. Before I left Canada on Thursday, she and I were on email planning a course she was going to teach with us at University of Alberta. I was looking forward to having her stay with me again this summer, sharing many conversations and much laughter over many glasses of wine.</w:t>
      </w:r>
    </w:p>
    <w:p w14:paraId="0AC1B0D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will find it hard to go on with the plans for a new online School Libraries Worldwide without her wise counsel and support but, as many of you have noted, to do less than our best would not do honour to the Anne we know, the Anne that could be counted on to do her best and to spur us on to do our best. With much grief.</w:t>
      </w:r>
    </w:p>
    <w:p w14:paraId="43A9C10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09D3200">
          <v:rect id="_x0000_i1085" alt="" style="width:411pt;height:.75pt;mso-width-percent:0;mso-height-percent:0;mso-width-percent:0;mso-height-percent:0" o:hrpct="0" o:hrstd="t" o:hrnoshade="t" o:hr="t" fillcolor="#ccc" stroked="f"/>
        </w:pict>
      </w:r>
    </w:p>
    <w:p w14:paraId="62602E1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James Henri (Hong Kong/Australia) via IASL-LINK</w:t>
      </w:r>
    </w:p>
    <w:p w14:paraId="1ED4C4A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I've just received this news here in Bangkok at the IFLA/UNESCO Workshop on information literacy and school libraries. </w:t>
      </w:r>
      <w:proofErr w:type="gramStart"/>
      <w:r w:rsidRPr="002230A6">
        <w:rPr>
          <w:rFonts w:ascii="Verdana" w:eastAsia="Times New Roman" w:hAnsi="Verdana" w:cs="Times New Roman"/>
          <w:color w:val="444444"/>
          <w:sz w:val="18"/>
          <w:szCs w:val="18"/>
        </w:rPr>
        <w:t>Again</w:t>
      </w:r>
      <w:proofErr w:type="gramEnd"/>
      <w:r w:rsidRPr="002230A6">
        <w:rPr>
          <w:rFonts w:ascii="Verdana" w:eastAsia="Times New Roman" w:hAnsi="Verdana" w:cs="Times New Roman"/>
          <w:color w:val="444444"/>
          <w:sz w:val="18"/>
          <w:szCs w:val="18"/>
        </w:rPr>
        <w:t xml:space="preserve"> the news reinforces the fact that life is both precious and short.</w:t>
      </w:r>
    </w:p>
    <w:p w14:paraId="638A140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first worked with Anne back in 1981 when we both took up positions at Riverina College of Advanced Education in Wagga Wagga (later to become Charles Sturt University). Although Anne did not stay long at RCAE, or in fact in Australia, we have been in contact on a regular basis over the years and most recently formed a team to lead the IFLA Section of School Libraries and Resource Centres.</w:t>
      </w:r>
    </w:p>
    <w:p w14:paraId="432E97E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was a tireless worker who often highlighted the essential core issues of a debate. She did not suffer fools and said it as she saw it. Most of us would have been in her sights at some time or other. There are few Anne Clyde's in this world and we in IASL and IFLA have been fortunate to have her in our team. She will be a hard act to follow and impossible to replace.</w:t>
      </w:r>
    </w:p>
    <w:p w14:paraId="6D86201A"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993F094">
          <v:rect id="_x0000_i1084" alt="" style="width:411pt;height:.75pt;mso-width-percent:0;mso-height-percent:0;mso-width-percent:0;mso-height-percent:0" o:hrpct="0" o:hrstd="t" o:hrnoshade="t" o:hr="t" fillcolor="#ccc" stroked="f"/>
        </w:pict>
      </w:r>
    </w:p>
    <w:p w14:paraId="4D8A859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Heather Hyland (New Zealand) via IASL-LINK</w:t>
      </w:r>
    </w:p>
    <w:p w14:paraId="5633234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feel tremendously sad about the loss of such a dynamic colleague in the school library world. I met Anne only briefly at conferences, but was always impressed by her cheery, positive, friendly manner and her huge wealth of knowledge. Her tireless work on the IASL website was for all of us. We have been so lucky to have known Anne as a person, and to benefit from her work. Condolences to all her close friends and family.</w:t>
      </w:r>
    </w:p>
    <w:p w14:paraId="02DC601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B816204">
          <v:rect id="_x0000_i1083" alt="" style="width:411pt;height:.75pt;mso-width-percent:0;mso-height-percent:0;mso-width-percent:0;mso-height-percent:0" o:hrpct="0" o:hrstd="t" o:hrnoshade="t" o:hr="t" fillcolor="#ccc" stroked="f"/>
        </w:pict>
      </w:r>
    </w:p>
    <w:p w14:paraId="5B5E0B6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Dr. Ross Todd (USA/Australia) via IASL-LINK</w:t>
      </w:r>
    </w:p>
    <w:p w14:paraId="41E8FE4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too am so shocked and deeply saddened by the news of Anne's death. Anne more than anyone I know was truly a child of the universe: this was her greatest gift, touching each of us around the world in so many ways, through her wisdom, humour, intellect and wonderful human spirit, and in such a selfless and gracious way. I was in one of Anne's classes in 1981 at Riverina College of Advanced Education when I embarked on becoming a teacher-librarian, and Anne has been there in so </w:t>
      </w:r>
      <w:r w:rsidRPr="002230A6">
        <w:rPr>
          <w:rFonts w:ascii="Verdana" w:eastAsia="Times New Roman" w:hAnsi="Verdana" w:cs="Times New Roman"/>
          <w:color w:val="444444"/>
          <w:sz w:val="18"/>
          <w:szCs w:val="18"/>
        </w:rPr>
        <w:lastRenderedPageBreak/>
        <w:t>many ways as my own journey in this field has unfolded. Anne wrote to me a week ago, thinking about submitting a paper to the forthcoming special issue of School Libraries Worldwide on Evidence Based Practice. She was concerned that after several papers in SLW, that there would be "too much of Anne". Anne's contributions to our scholarly and professional community have been enormous, and we will miss them and her so much.</w:t>
      </w:r>
    </w:p>
    <w:p w14:paraId="226F1A85"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D99FDDB">
          <v:rect id="_x0000_i1082" alt="" style="width:411pt;height:.75pt;mso-width-percent:0;mso-height-percent:0;mso-width-percent:0;mso-height-percent:0" o:hrpct="0" o:hrstd="t" o:hrnoshade="t" o:hr="t" fillcolor="#ccc" stroked="f"/>
        </w:pict>
      </w:r>
    </w:p>
    <w:p w14:paraId="1B59336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Sandy Zinn (South Africa) via IASL-LINK</w:t>
      </w:r>
    </w:p>
    <w:p w14:paraId="48162DD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shocked and deeply saddened by the sudden death of Anne. I met Anne Clyde for the first time in 1998 when she presented a paper at a symposium at the University of the Western Cape, South Africa. Anne was the epitome of selflessness always prepared to share her teachings, research and incredible intellect. I will personally miss her tremendously as she was a great mentor.</w:t>
      </w:r>
    </w:p>
    <w:p w14:paraId="15E98420"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7ACA28F">
          <v:rect id="_x0000_i1081" alt="" style="width:411pt;height:.75pt;mso-width-percent:0;mso-height-percent:0;mso-width-percent:0;mso-height-percent:0" o:hrpct="0" o:hrstd="t" o:hrnoshade="t" o:hr="t" fillcolor="#ccc" stroked="f"/>
        </w:pict>
      </w:r>
    </w:p>
    <w:p w14:paraId="3A7E6C2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Jennifer Branch (Canada) via IASL-LINK</w:t>
      </w:r>
    </w:p>
    <w:p w14:paraId="1F072A2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Like the rest of you, I am terribly saddened by the news of Anne's death. About three weeks ago, I received from Anne an article from a UK newspaper highlighting the top 50 environmentally friendly products for babies. On the front was a brief hello message hoping that my baby would start off in the right way.</w:t>
      </w:r>
    </w:p>
    <w:p w14:paraId="70E8A67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Postcards, Christmas cards, a letter supporting my tenure and promotion, an article about baby products, catching up at conferences, and a short-stay in our basement while visiting the University of Alberta - just a few of the many ways Anne supported my career and made a difference in my life. She will be missed.</w:t>
      </w:r>
    </w:p>
    <w:p w14:paraId="2846A84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4E52649">
          <v:rect id="_x0000_i1080" alt="" style="width:411pt;height:.75pt;mso-width-percent:0;mso-height-percent:0;mso-width-percent:0;mso-height-percent:0" o:hrpct="0" o:hrstd="t" o:hrnoshade="t" o:hr="t" fillcolor="#ccc" stroked="f"/>
        </w:pict>
      </w:r>
    </w:p>
    <w:p w14:paraId="39B17FA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Maud Hell (Sweden) via IASL-LINK</w:t>
      </w:r>
    </w:p>
    <w:p w14:paraId="697C2DA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It was a shock when I read of the message about Anne Clyde's sudden death. When I rode on my bike to school this </w:t>
      </w:r>
      <w:proofErr w:type="gramStart"/>
      <w:r w:rsidRPr="002230A6">
        <w:rPr>
          <w:rFonts w:ascii="Verdana" w:eastAsia="Times New Roman" w:hAnsi="Verdana" w:cs="Times New Roman"/>
          <w:color w:val="444444"/>
          <w:sz w:val="18"/>
          <w:szCs w:val="18"/>
        </w:rPr>
        <w:t>morning</w:t>
      </w:r>
      <w:proofErr w:type="gramEnd"/>
      <w:r w:rsidRPr="002230A6">
        <w:rPr>
          <w:rFonts w:ascii="Verdana" w:eastAsia="Times New Roman" w:hAnsi="Verdana" w:cs="Times New Roman"/>
          <w:color w:val="444444"/>
          <w:sz w:val="18"/>
          <w:szCs w:val="18"/>
        </w:rPr>
        <w:t xml:space="preserve"> I thought of the few moments I have met Anne. The first time was in Durban at the IASL conference, when I understood her great importance for IASL and for its website. The last time was just a couple of weeks ago at IFLA in Oslo, where one could see her traces in many of the events. There I had the joy of sharing a short pause in the proceedings with her. I have always read her emails on this list and admired her for her hard work in so many different fields. She leaves us with a great loss, but with vivid and impressing memories. I really support the thought of an award in the memory of her.</w:t>
      </w:r>
    </w:p>
    <w:p w14:paraId="5BF0014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5FA8C4C">
          <v:rect id="_x0000_i1079" alt="" style="width:411pt;height:.75pt;mso-width-percent:0;mso-height-percent:0;mso-width-percent:0;mso-height-percent:0" o:hrpct="0" o:hrstd="t" o:hrnoshade="t" o:hr="t" fillcolor="#ccc" stroked="f"/>
        </w:pict>
      </w:r>
    </w:p>
    <w:p w14:paraId="216F22E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Madhu Bhargava (India) via IASL-LINK</w:t>
      </w:r>
    </w:p>
    <w:p w14:paraId="3F9A73F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respected and admired Anne for her dedication and devotion to the profession. A big blow and loss to school librarianship!!! I will miss her.</w:t>
      </w:r>
    </w:p>
    <w:p w14:paraId="235EF31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7E507EB">
          <v:rect id="_x0000_i1078" alt="" style="width:411pt;height:.75pt;mso-width-percent:0;mso-height-percent:0;mso-width-percent:0;mso-height-percent:0" o:hrpct="0" o:hrstd="t" o:hrnoshade="t" o:hr="t" fillcolor="#ccc" stroked="f"/>
        </w:pict>
      </w:r>
    </w:p>
    <w:p w14:paraId="0C9F991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Eleanor Howe (USA) to the IASLCOMM email distribution list</w:t>
      </w:r>
    </w:p>
    <w:p w14:paraId="61C0A68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was terribly shocked and saddened to hear about Anne Clyde's passing on this past Sunday. I have worked with her for at least ten years in IASL, and she always brought the highest professional </w:t>
      </w:r>
      <w:r w:rsidRPr="002230A6">
        <w:rPr>
          <w:rFonts w:ascii="Verdana" w:eastAsia="Times New Roman" w:hAnsi="Verdana" w:cs="Times New Roman"/>
          <w:color w:val="444444"/>
          <w:sz w:val="18"/>
          <w:szCs w:val="18"/>
        </w:rPr>
        <w:lastRenderedPageBreak/>
        <w:t>standards to her contributions in scholarship, discussion, and school librarianship around the world. She was an active professional and a constant volunteer. Anne has done so much for IASL that I can hardly imagine the organization without her. It is a major loss for IASL as well as the entire field. Her development of the SLO website alone is a major tour-de-force.</w:t>
      </w:r>
    </w:p>
    <w:p w14:paraId="36C1521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certainly support an IASL memorial to her, and it should be a permanent one. Since she was so interested in and devoted to scholarship and publication, perhaps SLW could devote an issue, a festschrift, to her memory. Since she did so much for the website, perhaps SLO could honor her in some way permanently on the home page. There should definitely be some event at the next conference, perhaps some sessions and papers on a topic of interest to her that could be published in the proceedings.</w:t>
      </w:r>
    </w:p>
    <w:p w14:paraId="317766B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will always carry in my heart the things Anne did to encourage me professionally.</w:t>
      </w:r>
    </w:p>
    <w:p w14:paraId="4CAD62C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86D80B6">
          <v:rect id="_x0000_i1077" alt="" style="width:411pt;height:.75pt;mso-width-percent:0;mso-height-percent:0;mso-width-percent:0;mso-height-percent:0" o:hrpct="0" o:hrstd="t" o:hrnoshade="t" o:hr="t" fillcolor="#ccc" stroked="f"/>
        </w:pict>
      </w:r>
    </w:p>
    <w:p w14:paraId="32B48C9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Mary Fasheh (West Bank/Palestine) via IASL-LINK</w:t>
      </w:r>
    </w:p>
    <w:p w14:paraId="5382848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With great sadness I received the news of Anne's passing away. I have met her several times at IASL annual conferences. She will be greatly missed by all of us. May God rest her soul in peace. My deepest sympathy and condolences go to her family and all her friends.</w:t>
      </w:r>
    </w:p>
    <w:p w14:paraId="2D76A704" w14:textId="207801F0" w:rsidR="002230A6" w:rsidRDefault="002230A6"/>
    <w:p w14:paraId="4BE0B88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Solomon Zewdie (Ethiopia) via IASL-LINK</w:t>
      </w:r>
    </w:p>
    <w:p w14:paraId="071452C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It is with great sadness that I heard of the sudden death of Dr. Anne Clyde. It indeed is extremely sad and shocking news. Her unswerving and unparalleled dedication to IASL is long, long to be remembered with enduring appreciation. I would like to send my heartfelt sympathy and condolences to her family. May God rest her soul in peace!</w:t>
      </w:r>
    </w:p>
    <w:p w14:paraId="31B8BBE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FCAF877">
          <v:rect id="_x0000_i1076" alt="" style="width:411pt;height:.75pt;mso-width-percent:0;mso-height-percent:0;mso-width-percent:0;mso-height-percent:0" o:hrpct="0" o:hrstd="t" o:hrnoshade="t" o:hr="t" fillcolor="#ccc" stroked="f"/>
        </w:pict>
      </w:r>
    </w:p>
    <w:p w14:paraId="170CEFA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Dr. Penny Moore (New Zealand) via IASL-LINK</w:t>
      </w:r>
    </w:p>
    <w:p w14:paraId="66517FC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first time I heard of Anne Clyde, she had emailed me from Iceland about an article I'd written. At that time, email from close to home was rare and from Iceland was really unexpected. I responded and in turn received a response from (shock!) Namibia! I was soon to learn that travel to far-flung places was a normal part of life for Anne. She was a truly international personality who could not imagine being "grounded" for any reason and one never quite knew where she would be in contact from next.</w:t>
      </w:r>
    </w:p>
    <w:p w14:paraId="5F9FC70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leaves a legacy of research publications and has influenced lives and thoughts of people everywhere: through the IASL website, in person at her university, at IASL conferences and workshops, through her teaching programmes, as well as through postcards sent personally to punctuate her travels.</w:t>
      </w:r>
    </w:p>
    <w:p w14:paraId="0FA3AAF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admired her quick intellect, strong grasp of issues and dedication to school librarianship and quality research. I enjoyed her no nonsense approach to all that she did, as well as her generous support and personal encouragement. Her sense of humour crackled across cyberspace frequently during my term as IASL's Executive Director. Many a time we found ourselves online at the same moment and humour lightened workloads on both sides of the world.</w:t>
      </w:r>
    </w:p>
    <w:p w14:paraId="14E39C6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lastRenderedPageBreak/>
        <w:t xml:space="preserve">Thank </w:t>
      </w:r>
      <w:proofErr w:type="gramStart"/>
      <w:r w:rsidRPr="002230A6">
        <w:rPr>
          <w:rFonts w:ascii="Verdana" w:eastAsia="Times New Roman" w:hAnsi="Verdana" w:cs="Times New Roman"/>
          <w:color w:val="444444"/>
          <w:sz w:val="18"/>
          <w:szCs w:val="18"/>
        </w:rPr>
        <w:t>you Anne</w:t>
      </w:r>
      <w:proofErr w:type="gramEnd"/>
      <w:r w:rsidRPr="002230A6">
        <w:rPr>
          <w:rFonts w:ascii="Verdana" w:eastAsia="Times New Roman" w:hAnsi="Verdana" w:cs="Times New Roman"/>
          <w:color w:val="444444"/>
          <w:sz w:val="18"/>
          <w:szCs w:val="18"/>
        </w:rPr>
        <w:t>, for your belief in the value of school librarianship and IASL, for the sharing of knowledge and most of all, for friendship and laughter.</w:t>
      </w:r>
    </w:p>
    <w:p w14:paraId="7AF3015D"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8AAABCC">
          <v:rect id="_x0000_i1075" alt="" style="width:411pt;height:.75pt;mso-width-percent:0;mso-height-percent:0;mso-width-percent:0;mso-height-percent:0" o:hrpct="0" o:hrstd="t" o:hrnoshade="t" o:hr="t" fillcolor="#ccc" stroked="f"/>
        </w:pict>
      </w:r>
    </w:p>
    <w:p w14:paraId="57883B9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Elizabeth Greef (Australia) via IASL-LINK</w:t>
      </w:r>
    </w:p>
    <w:p w14:paraId="206375A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was terribly saddened to hear of the death of our colleague, Anne Clyde. She was a wonderful fellow countryman, proud of her Australian origins and heritage and yet a person who was at home across the world, who has forged and demonstrated and nurtured tremendous international links in the world of librarianship. Indeed "a child of the universe", as Ross Todd put it.</w:t>
      </w:r>
    </w:p>
    <w:p w14:paraId="22A5B1C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Her devotion to IASL, IFLA and other organizations that promoted school librarianship and her practical regular commitment of many hours to updating and improving the IASL website has provided vitally important glue to hold the organization together and make it an effective network.</w:t>
      </w:r>
    </w:p>
    <w:p w14:paraId="49A11F6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first knew of Anne as one of the "gurus" whose articles I read during my training to become a teacher librarian. When I first met her, I was struck by her warmth, humour, and incisive intellect and her down-to-earth and unpretentious manner. My personal memories of her revolve around vivid conversations around the world, usually over food and drink - dinner near the Opera House in Sydney with other IASL colleagues, breakfast at the airport in Kuala Lumpur, shopping for bottled water in Dublin. I enjoyed the colourful paradox of her life which that shopping excursion represented; her early upbringing on a country property drinking tank water was such a sharp contrast to her later life as a significant international influence in the world of teacher librarianship.</w:t>
      </w:r>
    </w:p>
    <w:p w14:paraId="453E16D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was challenged by how she had honed her life to focus so devotedly and clearly on those aspects important to her - her teaching and students, promoting school librarianship, family and friends. She seemed so ageless and so full of energy and spirit it is hard to believe she has passed from our midst. What a huge loss to so many of us - inspiration, mentor, friend, teacher, role model. Anne, we miss you. Go gently...</w:t>
      </w:r>
    </w:p>
    <w:p w14:paraId="79FF3C4C"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68D7E49">
          <v:rect id="_x0000_i1074" alt="" style="width:411pt;height:.75pt;mso-width-percent:0;mso-height-percent:0;mso-width-percent:0;mso-height-percent:0" o:hrpct="0" o:hrstd="t" o:hrnoshade="t" o:hr="t" fillcolor="#ccc" stroked="f"/>
        </w:pict>
      </w:r>
    </w:p>
    <w:p w14:paraId="4FB93C0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Barbara Combes (Australia) via IASL-LINK</w:t>
      </w:r>
    </w:p>
    <w:p w14:paraId="10409B4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Goodbye to a wonderful mentor, colleague and friend. Your generousity, insight and professional acumen will be sorely missed, as well as your quiet sense of humour and kindness. I am reeling from the suddenness of your passing. Heartfelt sympathy to Anne's sister in Tassie. :'(</w:t>
      </w:r>
    </w:p>
    <w:p w14:paraId="1992D31C"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D3293CE">
          <v:rect id="_x0000_i1073" alt="" style="width:411pt;height:.75pt;mso-width-percent:0;mso-height-percent:0;mso-width-percent:0;mso-height-percent:0" o:hrpct="0" o:hrstd="t" o:hrnoshade="t" o:hr="t" fillcolor="#ccc" stroked="f"/>
        </w:pict>
      </w:r>
    </w:p>
    <w:p w14:paraId="30B98F7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Margaret Baffour-Awuah (Botswana) via IASL-LINK</w:t>
      </w:r>
    </w:p>
    <w:p w14:paraId="59C2C91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Goodbye indeed! - A very heartfelt goodbye to a mentor, a friend, an advisor... one who has been many things to us - from sub Sahara Africa, from Botswana in particular we're heart broken at such sudden passing away of our Prof Anne Clyde, - she was in Durban (South Africa), Gaborone (Botswana), Windhoek (Namibia) sharing, teaching... From all these places come fond memories and a sense of unbelief. But as James Henry said the suddenness of this, is a sharp reminder of the transitory nature of our lives. In most African traditions at the passing of a person with such wide impact we say a great tree has fallen; a very great tree that shelters / nourishes, gives shade to many has fallen, Prof Anne Clyde rest in peace.</w:t>
      </w:r>
    </w:p>
    <w:p w14:paraId="20A8410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lastRenderedPageBreak/>
        <w:pict w14:anchorId="785D2524">
          <v:rect id="_x0000_i1072" alt="" style="width:411pt;height:.75pt;mso-width-percent:0;mso-height-percent:0;mso-width-percent:0;mso-height-percent:0" o:hrpct="0" o:hrstd="t" o:hrnoshade="t" o:hr="t" fillcolor="#ccc" stroked="f"/>
        </w:pict>
      </w:r>
    </w:p>
    <w:p w14:paraId="71D4928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Barbara Braxton (Australia) via IASL-LINK</w:t>
      </w:r>
    </w:p>
    <w:p w14:paraId="0306E43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This news has absolutely rocked me, as Anne first introduced me to IASL, asking me to be part of the panel to judge school library websites, and she then encouraged me to develop International School Library Day to its present profile. She was only ever an email away, and whenever we were within coffee-distance we would get together. I owe her so much. Perhaps a fitting long-lasting memorial would be to revive the annual school library web page award, fund it and name it in her honour. She will be missed immensely, both personally and professionally.</w:t>
      </w:r>
    </w:p>
    <w:p w14:paraId="3A6F013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866D815">
          <v:rect id="_x0000_i1071" alt="" style="width:411pt;height:.75pt;mso-width-percent:0;mso-height-percent:0;mso-width-percent:0;mso-height-percent:0" o:hrpct="0" o:hrstd="t" o:hrnoshade="t" o:hr="t" fillcolor="#ccc" stroked="f"/>
        </w:pict>
      </w:r>
    </w:p>
    <w:p w14:paraId="4F8E0A3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John Royce (Turkey/England) via IASL-LINK</w:t>
      </w:r>
    </w:p>
    <w:p w14:paraId="172A1CF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Like so many others, I am devastated to hear the news. I met Anne only </w:t>
      </w:r>
      <w:proofErr w:type="gramStart"/>
      <w:r w:rsidRPr="002230A6">
        <w:rPr>
          <w:rFonts w:ascii="Verdana" w:eastAsia="Times New Roman" w:hAnsi="Verdana" w:cs="Times New Roman"/>
          <w:color w:val="444444"/>
          <w:sz w:val="18"/>
          <w:szCs w:val="18"/>
        </w:rPr>
        <w:t>twice, but</w:t>
      </w:r>
      <w:proofErr w:type="gramEnd"/>
      <w:r w:rsidRPr="002230A6">
        <w:rPr>
          <w:rFonts w:ascii="Verdana" w:eastAsia="Times New Roman" w:hAnsi="Verdana" w:cs="Times New Roman"/>
          <w:color w:val="444444"/>
          <w:sz w:val="18"/>
          <w:szCs w:val="18"/>
        </w:rPr>
        <w:t xml:space="preserve"> have corresponded often over the years. She always had the answer to my questions, a ready reply to my observations and asides about the delights and the vagaries of electronic communication. I truly enjoyed our many conversations.</w:t>
      </w:r>
    </w:p>
    <w:p w14:paraId="45A72DA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were probably closest working on the IASL/Concord Web Site of the Month Award; she did so much to promote good practice and good design. The IASL web site is a model of usability and good content. Her writings, her articles, her middle of the night reports and updates from obscure Internet cafes, her tireless representation of IASL and IFLA, teacher-librarianship in general, Anne was a true leader, a dedicated professional. And that sense of humour! I do like Barbara's suggestion that we revive the school library website of the year award, and name it in her honour. Anne deserves to be remembered and for sure, she won't easily be forgotten. Anne really will be missed.</w:t>
      </w:r>
    </w:p>
    <w:p w14:paraId="398EBF99"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C7C56CD">
          <v:rect id="_x0000_i1070" alt="" style="width:411pt;height:.75pt;mso-width-percent:0;mso-height-percent:0;mso-width-percent:0;mso-height-percent:0" o:hrpct="0" o:hrstd="t" o:hrnoshade="t" o:hr="t" fillcolor="#ccc" stroked="f"/>
        </w:pict>
      </w:r>
    </w:p>
    <w:p w14:paraId="3459345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Margaret Butterworth (Australia/England) via IASL-LINK</w:t>
      </w:r>
    </w:p>
    <w:p w14:paraId="5D38B1D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many postings on this listserv are testimony to the fact that Anne was a truly international figure, known and respected across the world. She was a role model for us all, but few - if any - could achieve the high standard she set herself. I stayed in Anne's apartment when I first came to Perth from England in 1990. (She had just left for Canada). Looking at her comprehensive collection of books, journals and neatly filed lecture plans, I realised what it meant to be an academic and knew that I had a long way to go! She had a 24/7 devotion to the profession. Her death leaves a huge gap in the IASL organisation that will be impossible to fill.</w:t>
      </w:r>
    </w:p>
    <w:p w14:paraId="630B313D"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91AC0A8">
          <v:rect id="_x0000_i1069" alt="" style="width:411pt;height:.75pt;mso-width-percent:0;mso-height-percent:0;mso-width-percent:0;mso-height-percent:0" o:hrpct="0" o:hrstd="t" o:hrnoshade="t" o:hr="t" fillcolor="#ccc" stroked="f"/>
        </w:pict>
      </w:r>
    </w:p>
    <w:p w14:paraId="3F6CCA7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Amanda Simpson (South Africa) via IASL-LINK</w:t>
      </w:r>
    </w:p>
    <w:p w14:paraId="4BA0719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was deeply shocked to open my email and received the news of Anne Clyde's death. I was not fortunate enough to meet her </w:t>
      </w:r>
      <w:proofErr w:type="gramStart"/>
      <w:r w:rsidRPr="002230A6">
        <w:rPr>
          <w:rFonts w:ascii="Verdana" w:eastAsia="Times New Roman" w:hAnsi="Verdana" w:cs="Times New Roman"/>
          <w:color w:val="444444"/>
          <w:sz w:val="18"/>
          <w:szCs w:val="18"/>
        </w:rPr>
        <w:t>personally</w:t>
      </w:r>
      <w:proofErr w:type="gramEnd"/>
      <w:r w:rsidRPr="002230A6">
        <w:rPr>
          <w:rFonts w:ascii="Verdana" w:eastAsia="Times New Roman" w:hAnsi="Verdana" w:cs="Times New Roman"/>
          <w:color w:val="444444"/>
          <w:sz w:val="18"/>
          <w:szCs w:val="18"/>
        </w:rPr>
        <w:t xml:space="preserve"> but I followed her contributions to the IASL website closely and her professionalism and deep commitment to the school library field was evident in everything that she did. She obviously meant an enormous amount to the people who knew </w:t>
      </w:r>
      <w:proofErr w:type="gramStart"/>
      <w:r w:rsidRPr="002230A6">
        <w:rPr>
          <w:rFonts w:ascii="Verdana" w:eastAsia="Times New Roman" w:hAnsi="Verdana" w:cs="Times New Roman"/>
          <w:color w:val="444444"/>
          <w:sz w:val="18"/>
          <w:szCs w:val="18"/>
        </w:rPr>
        <w:t>her</w:t>
      </w:r>
      <w:proofErr w:type="gramEnd"/>
      <w:r w:rsidRPr="002230A6">
        <w:rPr>
          <w:rFonts w:ascii="Verdana" w:eastAsia="Times New Roman" w:hAnsi="Verdana" w:cs="Times New Roman"/>
          <w:color w:val="444444"/>
          <w:sz w:val="18"/>
          <w:szCs w:val="18"/>
        </w:rPr>
        <w:t xml:space="preserve"> and I will miss her communications with all of us. My deepest sympathies go to her family, friends and colleagues. May her journey continue into the </w:t>
      </w:r>
      <w:proofErr w:type="gramStart"/>
      <w:r w:rsidRPr="002230A6">
        <w:rPr>
          <w:rFonts w:ascii="Verdana" w:eastAsia="Times New Roman" w:hAnsi="Verdana" w:cs="Times New Roman"/>
          <w:color w:val="444444"/>
          <w:sz w:val="18"/>
          <w:szCs w:val="18"/>
        </w:rPr>
        <w:t>light.</w:t>
      </w:r>
      <w:proofErr w:type="gramEnd"/>
    </w:p>
    <w:p w14:paraId="65320AA3"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25D99C4">
          <v:rect id="_x0000_i1068" alt="" style="width:411pt;height:.75pt;mso-width-percent:0;mso-height-percent:0;mso-width-percent:0;mso-height-percent:0" o:hrpct="0" o:hrstd="t" o:hrnoshade="t" o:hr="t" fillcolor="#ccc" stroked="f"/>
        </w:pict>
      </w:r>
    </w:p>
    <w:p w14:paraId="4BCF012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lastRenderedPageBreak/>
        <w:t>From Kay Raseroka (Botswana) via IASL-LINK</w:t>
      </w:r>
    </w:p>
    <w:p w14:paraId="5F6D261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wish to echo Penny's celebration of Anne's personal warmth, and intellectual gifts that were delivered to us through Anne's life and inner light. She had the rare gift of transmitting, in her quiet way; her confidence in other people's capability and one felt buoyed by this wind under one's sails and thus soared higher than one had dared to hope. The workshop held in Botswana, together with other luminaries of IASL, after the Durban conference is a spark that lit a fire that continues to this day. Thank you for your life, Anne. Let Anne live on in our memories. Let her go well and rest in peace.</w:t>
      </w:r>
    </w:p>
    <w:p w14:paraId="36EF1F31" w14:textId="48E467E6" w:rsidR="002230A6" w:rsidRDefault="002230A6"/>
    <w:p w14:paraId="07F258D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Sandra Phillips (Australia) via IASL-LINK</w:t>
      </w:r>
    </w:p>
    <w:p w14:paraId="7746664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am sitting here with sadness and loss... My first ever via this "Virtual Medium". The feeling is not virtual at all. Anne was pivotal to the sense of community we </w:t>
      </w:r>
      <w:proofErr w:type="gramStart"/>
      <w:r w:rsidRPr="002230A6">
        <w:rPr>
          <w:rFonts w:ascii="Verdana" w:eastAsia="Times New Roman" w:hAnsi="Verdana" w:cs="Times New Roman"/>
          <w:color w:val="444444"/>
          <w:sz w:val="18"/>
          <w:szCs w:val="18"/>
        </w:rPr>
        <w:t>feel</w:t>
      </w:r>
      <w:proofErr w:type="gramEnd"/>
      <w:r w:rsidRPr="002230A6">
        <w:rPr>
          <w:rFonts w:ascii="Verdana" w:eastAsia="Times New Roman" w:hAnsi="Verdana" w:cs="Times New Roman"/>
          <w:color w:val="444444"/>
          <w:sz w:val="18"/>
          <w:szCs w:val="18"/>
        </w:rPr>
        <w:t xml:space="preserve"> and the sadness is real. What a lovely lady who gave so much to connect us globally. I whole-heartedly support any calls to honour her and the gifts she gave to library educators around the world.</w:t>
      </w:r>
    </w:p>
    <w:p w14:paraId="62CF7508"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A17301C">
          <v:rect id="_x0000_i1067" alt="" style="width:411pt;height:.75pt;mso-width-percent:0;mso-height-percent:0;mso-width-percent:0;mso-height-percent:0" o:hrpct="0" o:hrstd="t" o:hrnoshade="t" o:hr="t" fillcolor="#ccc" stroked="f"/>
        </w:pict>
      </w:r>
    </w:p>
    <w:p w14:paraId="4BC9A4D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Mary Manning/Members of SLAV (Australia) via IASL-LINK</w:t>
      </w:r>
    </w:p>
    <w:p w14:paraId="11C5023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The School Library Association of Victoria (Australia) is shocked and saddened to hear of the death of Anne Clyde. We wish to acknowledge the enormous contribution that Anne has made to the development of school libraries worldwide. In particular, the School Library Association of Victoria has enjoyed, and benefited greatly from, Anne's interest and support over many years. We received an email from Anne one International School Libraries Day saying that she was in her office which was filled with balloons bearing messages such as, "School libraries: A world of information". This is a wonderful image of Anne and how we will remember her especially on International School Libraries Day. Thank </w:t>
      </w:r>
      <w:proofErr w:type="gramStart"/>
      <w:r w:rsidRPr="002230A6">
        <w:rPr>
          <w:rFonts w:ascii="Verdana" w:eastAsia="Times New Roman" w:hAnsi="Verdana" w:cs="Times New Roman"/>
          <w:color w:val="444444"/>
          <w:sz w:val="18"/>
          <w:szCs w:val="18"/>
        </w:rPr>
        <w:t>you Anne</w:t>
      </w:r>
      <w:proofErr w:type="gramEnd"/>
      <w:r w:rsidRPr="002230A6">
        <w:rPr>
          <w:rFonts w:ascii="Verdana" w:eastAsia="Times New Roman" w:hAnsi="Verdana" w:cs="Times New Roman"/>
          <w:color w:val="444444"/>
          <w:sz w:val="18"/>
          <w:szCs w:val="18"/>
        </w:rPr>
        <w:t>.</w:t>
      </w:r>
    </w:p>
    <w:p w14:paraId="4DF3412A"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69D6277">
          <v:rect id="_x0000_i1066" alt="" style="width:411pt;height:.75pt;mso-width-percent:0;mso-height-percent:0;mso-width-percent:0;mso-height-percent:0" o:hrpct="0" o:hrstd="t" o:hrnoshade="t" o:hr="t" fillcolor="#ccc" stroked="f"/>
        </w:pict>
      </w:r>
    </w:p>
    <w:p w14:paraId="0817B6C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Claudio Laferla (Malta) via IASL-LINK</w:t>
      </w:r>
    </w:p>
    <w:p w14:paraId="10CBFE4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Though I do not know Anne personally, I feel that I do know her through all your love, effort, dedication and encouragement I have seen and touched when I was in Dublin last year. Anne was truly a great person because she managed to instill in you what each one of you has become - so many of you are attributing their first steps in the library field to her. </w:t>
      </w:r>
      <w:proofErr w:type="gramStart"/>
      <w:r w:rsidRPr="002230A6">
        <w:rPr>
          <w:rFonts w:ascii="Verdana" w:eastAsia="Times New Roman" w:hAnsi="Verdana" w:cs="Times New Roman"/>
          <w:color w:val="444444"/>
          <w:sz w:val="18"/>
          <w:szCs w:val="18"/>
        </w:rPr>
        <w:t>So</w:t>
      </w:r>
      <w:proofErr w:type="gramEnd"/>
      <w:r w:rsidRPr="002230A6">
        <w:rPr>
          <w:rFonts w:ascii="Verdana" w:eastAsia="Times New Roman" w:hAnsi="Verdana" w:cs="Times New Roman"/>
          <w:color w:val="444444"/>
          <w:sz w:val="18"/>
          <w:szCs w:val="18"/>
        </w:rPr>
        <w:t xml:space="preserve"> I take this opportunity to ask all of you who are at the fore of the library science scenario to continue to show and instill in us newbies in the field, professionalism, unselfishness and dedication into the library science field. With deepest sympathy.</w:t>
      </w:r>
    </w:p>
    <w:p w14:paraId="7CE6F202"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ED71CDC">
          <v:rect id="_x0000_i1065" alt="" style="width:411pt;height:.75pt;mso-width-percent:0;mso-height-percent:0;mso-width-percent:0;mso-height-percent:0" o:hrpct="0" o:hrstd="t" o:hrnoshade="t" o:hr="t" fillcolor="#ccc" stroked="f"/>
        </w:pict>
      </w:r>
    </w:p>
    <w:p w14:paraId="42DF3F7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Lesley Farmer (USA) via IASL-LINK</w:t>
      </w:r>
    </w:p>
    <w:p w14:paraId="0992CB7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It is fitting that we are using email to share our feelings of loss -- and our fond memories -- of Anne Clyde. If energy truly cannot be destroyed, if matter can be transformed into energy, then certainly Anne is among us right now. Besides IASL, I remember Anne at IFLA the first time I attended the school librarians' business meeting. She was very forthright and insightful -- as always. She held very high standards for all of us, and yet was very down-to-earth and treated everyone as equals. In Hong </w:t>
      </w:r>
      <w:r w:rsidRPr="002230A6">
        <w:rPr>
          <w:rFonts w:ascii="Verdana" w:eastAsia="Times New Roman" w:hAnsi="Verdana" w:cs="Times New Roman"/>
          <w:color w:val="444444"/>
          <w:sz w:val="18"/>
          <w:szCs w:val="18"/>
        </w:rPr>
        <w:lastRenderedPageBreak/>
        <w:t>Kong talking with her, she was saying that she enjoyed Iceland and the positive consideration that people there gave her. I hope that she can feel that warmth among us as she begins her after-body life. I wish her the best in this new part of her eternal journey.</w:t>
      </w:r>
    </w:p>
    <w:p w14:paraId="5F946B25"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D7B1582">
          <v:rect id="_x0000_i1064" alt="" style="width:411pt;height:.75pt;mso-width-percent:0;mso-height-percent:0;mso-width-percent:0;mso-height-percent:0" o:hrpct="0" o:hrstd="t" o:hrnoshade="t" o:hr="t" fillcolor="#ccc" stroked="f"/>
        </w:pict>
      </w:r>
    </w:p>
    <w:p w14:paraId="5BDF5F4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Joy Rosario (South Africa) via IASL-LINK</w:t>
      </w:r>
    </w:p>
    <w:p w14:paraId="2356214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too am shocked and saddened by the news of Anne's death and am sure I speak for my own colleagues at ELITS in Durban. Beyond having met Anne (with Peter Genco) in Cape Town some years ago, she and I had plenty of contact before and during the IASL conference in Durban. She was an icon in our field, always at the cutting edge of technology and she shared her knowledge generously, especially through her websites. She will be much missed.</w:t>
      </w:r>
    </w:p>
    <w:p w14:paraId="3A473A0B"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5F52A83">
          <v:rect id="_x0000_i1063" alt="" style="width:411pt;height:.75pt;mso-width-percent:0;mso-height-percent:0;mso-width-percent:0;mso-height-percent:0" o:hrpct="0" o:hrstd="t" o:hrnoshade="t" o:hr="t" fillcolor="#ccc" stroked="f"/>
        </w:pict>
      </w:r>
    </w:p>
    <w:p w14:paraId="598A9A0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Blanche Woolls (USA) via IASL-LINK</w:t>
      </w:r>
    </w:p>
    <w:p w14:paraId="3542E25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Opening my in-box this morning, it suddenly had so many more messages than usual and when I clicked on this one, I understood. Anne was special to each of us, each in our own way. One query from her is still in my message box, a tribute to how quickly she responded to messages, requests for information, and help. She was a prolific writer and we have her words to read and to get our library and information science students to read, and we are thankful for that. She has given IASL a list and a website to be continued in her memory, and we should put her name somewhere on that </w:t>
      </w:r>
      <w:proofErr w:type="gramStart"/>
      <w:r w:rsidRPr="002230A6">
        <w:rPr>
          <w:rFonts w:ascii="Verdana" w:eastAsia="Times New Roman" w:hAnsi="Verdana" w:cs="Times New Roman"/>
          <w:color w:val="444444"/>
          <w:sz w:val="18"/>
          <w:szCs w:val="18"/>
        </w:rPr>
        <w:t>website</w:t>
      </w:r>
      <w:proofErr w:type="gramEnd"/>
      <w:r w:rsidRPr="002230A6">
        <w:rPr>
          <w:rFonts w:ascii="Verdana" w:eastAsia="Times New Roman" w:hAnsi="Verdana" w:cs="Times New Roman"/>
          <w:color w:val="444444"/>
          <w:sz w:val="18"/>
          <w:szCs w:val="18"/>
        </w:rPr>
        <w:t xml:space="preserve"> so we won't forget she created and maintained it.</w:t>
      </w:r>
    </w:p>
    <w:p w14:paraId="61F121F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 was a Renaissance person. Her work in IFLA was not just with the School Libraries Section. She was moving between that and the Continuing Professional Development and Workplace Learning Section giving papers at our pre-conferences. Her papers were the ones that required very little editing. They were to the topic and full of good research and thorough.</w:t>
      </w:r>
    </w:p>
    <w:p w14:paraId="7AB16AE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My very personal loss will be that glass of wine at some point wherever we met, our last one in the lobby of the Radisson in Oslo.</w:t>
      </w:r>
    </w:p>
    <w:p w14:paraId="035E2BA2"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96CE165">
          <v:rect id="_x0000_i1062" alt="" style="width:411pt;height:.75pt;mso-width-percent:0;mso-height-percent:0;mso-width-percent:0;mso-height-percent:0" o:hrpct="0" o:hrstd="t" o:hrnoshade="t" o:hr="t" fillcolor="#ccc" stroked="f"/>
        </w:pict>
      </w:r>
    </w:p>
    <w:p w14:paraId="4EBC9CE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Dr. Diljit Singh (Malaysia) via IASL-LINK</w:t>
      </w:r>
    </w:p>
    <w:p w14:paraId="34DCF6F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too am shocked by the sudden passing of Anne Clyde. It was just a few days ago that I received an email from her. I first met Anne during the 1989 conference in Malaysia and over the past 16 years have met her numerous times at conferences. There are many good things that can be said about her dedication to the profession, her research, and her personality, all of which will help us remember her. She was a role model to many of us. Our condolences to her family members, and our prayers for her soul.</w:t>
      </w:r>
    </w:p>
    <w:p w14:paraId="1BFBCE95"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10FB8A2">
          <v:rect id="_x0000_i1061" alt="" style="width:411pt;height:.75pt;mso-width-percent:0;mso-height-percent:0;mso-width-percent:0;mso-height-percent:0" o:hrpct="0" o:hrstd="t" o:hrnoshade="t" o:hr="t" fillcolor="#ccc" stroked="f"/>
        </w:pict>
      </w:r>
    </w:p>
    <w:p w14:paraId="2630E3F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Audrone Glosiene (Lithuania) via IASL-LINK</w:t>
      </w:r>
    </w:p>
    <w:p w14:paraId="3CA6A9F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Just a couple of days ago Anne's postcard arrived on my desk. It was one of the many postcards that I, and many other colleagues all over the world, have received from Anne, who always was traveling. The last postcard said: "Many people tell me I should finally settle down!" But Anne was this eternal traveler in her soul - always looking for new horizons, never satisfied with quiet and boring </w:t>
      </w:r>
      <w:r w:rsidRPr="002230A6">
        <w:rPr>
          <w:rFonts w:ascii="Verdana" w:eastAsia="Times New Roman" w:hAnsi="Verdana" w:cs="Times New Roman"/>
          <w:color w:val="444444"/>
          <w:sz w:val="18"/>
          <w:szCs w:val="18"/>
        </w:rPr>
        <w:lastRenderedPageBreak/>
        <w:t>environment, never obeying philistine rules. I knew Anne since 1993 when I first visited Iceland and since then we have been working together in many projects and organizations, sharing our views on so many subjects and topics by email or over a glass of white wine when we met. Last time it was in August in Oslo when she told me she will start writing a new book soon on wikipedia.... I will always remember and miss Anne - one of the most remarkable persons I have ever met in my life. Let her soul rest in peace.</w:t>
      </w:r>
    </w:p>
    <w:p w14:paraId="60D42347"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32AE9A2">
          <v:rect id="_x0000_i1060" alt="" style="width:411pt;height:.75pt;mso-width-percent:0;mso-height-percent:0;mso-width-percent:0;mso-height-percent:0" o:hrpct="0" o:hrstd="t" o:hrnoshade="t" o:hr="t" fillcolor="#ccc" stroked="f"/>
        </w:pict>
      </w:r>
    </w:p>
    <w:p w14:paraId="455A48D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Bobbie Margo (USA) via IASL-LINK</w:t>
      </w:r>
    </w:p>
    <w:p w14:paraId="33AA199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have tears in my eyes as I read the email from Peter Genco saying that Anne Clyde has died of a heart attack. The last time I saw Anne was at IASL in Dublin. She was an inspiration to all of us. Her work ethic was astounding! Her smile and cheery greetings were genuine and enthusiastic. Her dedication was overwhelming. I feel numb and empty to know that she is no longer with us. My heartfelt sympathy goes out to her family.</w:t>
      </w:r>
    </w:p>
    <w:p w14:paraId="1FA5288D"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051A9F7">
          <v:rect id="_x0000_i1059" alt="" style="width:411pt;height:.75pt;mso-width-percent:0;mso-height-percent:0;mso-width-percent:0;mso-height-percent:0" o:hrpct="0" o:hrstd="t" o:hrnoshade="t" o:hr="t" fillcolor="#ccc" stroked="f"/>
        </w:pict>
      </w:r>
    </w:p>
    <w:p w14:paraId="1E11698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Tumisang Baruti (Botswana) via IASL-LINK</w:t>
      </w:r>
    </w:p>
    <w:p w14:paraId="1D099A9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This news is so unbelievable and has left me completely numb. I first met Anne in Ramat Gan, Israel and the second time was here in Gaborone, Botswana after the Durban conference. When our Mochudi Education Centre Library was in floods a few years ago, Anne shared with us a lot of invaluable information on how to safe our stock. Anne's love for libraries has touched a great number of librarians the world over, Botswana </w:t>
      </w:r>
      <w:proofErr w:type="gramStart"/>
      <w:r w:rsidRPr="002230A6">
        <w:rPr>
          <w:rFonts w:ascii="Verdana" w:eastAsia="Times New Roman" w:hAnsi="Verdana" w:cs="Times New Roman"/>
          <w:color w:val="444444"/>
          <w:sz w:val="18"/>
          <w:szCs w:val="18"/>
        </w:rPr>
        <w:t>included</w:t>
      </w:r>
      <w:proofErr w:type="gramEnd"/>
      <w:r w:rsidRPr="002230A6">
        <w:rPr>
          <w:rFonts w:ascii="Verdana" w:eastAsia="Times New Roman" w:hAnsi="Verdana" w:cs="Times New Roman"/>
          <w:color w:val="444444"/>
          <w:sz w:val="18"/>
          <w:szCs w:val="18"/>
        </w:rPr>
        <w:t xml:space="preserve"> and I can't agree more with Henri when he says this news reinforces the fact that life is both precious and short. Yes, she will be immensely missed. I thank God for Anne's life, which has been a blessing for many of us and pray that her soul rests in peace.</w:t>
      </w:r>
    </w:p>
    <w:p w14:paraId="7D72ACCE" w14:textId="7B245BCF" w:rsidR="002230A6" w:rsidRDefault="002230A6"/>
    <w:p w14:paraId="697C323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 Baffour-Awuah on behalf of Ms Ramore/Membership (Botswana) via IASL-LINK and IFLA-L</w:t>
      </w:r>
    </w:p>
    <w:p w14:paraId="5C9FB18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Botswana Library Association (BLA) shares the sorrow of the global library community especially IFLA and IASL at the passing away of Professor Anne Clyde; please extend our condolences to her family and close friends. We were honored to have shared her enthusiasm for school libraries when she participated in a workshop here in Botswana for our librarians in educational libraries from the IASL conference in Durban South Africa, three years ago. The library profession has lost a great daughter. We support the call to honor her memory with an award.</w:t>
      </w:r>
    </w:p>
    <w:p w14:paraId="756AC622"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8F4D817">
          <v:rect id="_x0000_i1058" alt="" style="width:411pt;height:.75pt;mso-width-percent:0;mso-height-percent:0;mso-width-percent:0;mso-height-percent:0" o:hrpct="0" o:hrstd="t" o:hrnoshade="t" o:hr="t" fillcolor="#ccc" stroked="f"/>
        </w:pict>
      </w:r>
    </w:p>
    <w:p w14:paraId="1C3FFFB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Marvene Dearman (USA) via IASL-LINK</w:t>
      </w:r>
    </w:p>
    <w:p w14:paraId="5E42B30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would also like to express my appreciation to Anne's family for her devotion to IASL and its many libraries and librarians around the world. She was our lifeline to each other. We all knew that Anne would keep us in touch with each other and the events of IASL. We owe her a deep debt of gratitude for her unselfish service as the IASL Webmaster. I will contribute to whatever fund is set up in her honor.</w:t>
      </w:r>
    </w:p>
    <w:p w14:paraId="3FDAE45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lastRenderedPageBreak/>
        <w:pict w14:anchorId="7412C41E">
          <v:rect id="_x0000_i1057" alt="" style="width:411pt;height:.75pt;mso-width-percent:0;mso-height-percent:0;mso-width-percent:0;mso-height-percent:0" o:hrpct="0" o:hrstd="t" o:hrnoshade="t" o:hr="t" fillcolor="#ccc" stroked="f"/>
        </w:pict>
      </w:r>
    </w:p>
    <w:p w14:paraId="4B75C9E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Ingrid Skirrow (Austria) via IASL-LINK</w:t>
      </w:r>
    </w:p>
    <w:p w14:paraId="00D03C0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Although I am a new member of IASL I would also like to express my sadness at Anne's sudden dead. I met her briefly last year in Dublin at the annual conference and of course, have been one of the many, many librarians around the world who has benefited from her energy and dedication to school librarianship through the IASL website. Another librarian has written proposing a lasting memorial for Anne. I believe this would be a wonderful gesture towards remembering Anne Clyde. I would be very willing to support such an award and to contribute to a fund for this. With best wishes and condolences to her family and close friends.</w:t>
      </w:r>
    </w:p>
    <w:p w14:paraId="4F9C85FB"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EFAA3F8">
          <v:rect id="_x0000_i1056" alt="" style="width:411pt;height:.75pt;mso-width-percent:0;mso-height-percent:0;mso-width-percent:0;mso-height-percent:0" o:hrpct="0" o:hrstd="t" o:hrnoshade="t" o:hr="t" fillcolor="#ccc" stroked="f"/>
        </w:pict>
      </w:r>
    </w:p>
    <w:p w14:paraId="42CCBE0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Ruth and Gene Cady (USA) in an email to Peter Genco</w:t>
      </w:r>
    </w:p>
    <w:p w14:paraId="43A41C8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so sorry to hear of Anne's death. Her contributions to IASL helped it grow into the organization it is today. She will be missed. Our thoughts and prayers go out to her family.</w:t>
      </w:r>
    </w:p>
    <w:p w14:paraId="09E6D058"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0711851">
          <v:rect id="_x0000_i1055" alt="" style="width:411pt;height:.75pt;mso-width-percent:0;mso-height-percent:0;mso-width-percent:0;mso-height-percent:0" o:hrpct="0" o:hrstd="t" o:hrnoshade="t" o:hr="t" fillcolor="#ccc" stroked="f"/>
        </w:pict>
      </w:r>
    </w:p>
    <w:p w14:paraId="76D3720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Genevieve Hart (South Africa) via IASL-LINK</w:t>
      </w:r>
    </w:p>
    <w:p w14:paraId="28CA108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owe much to Anne - beginning when she cheerfully flew across the world to Cape Town a few years ago in support of a symposium here at the University of the Western Cape. She was a wonderful sounding board. I loved her opening line in replying to my email testing out an idea: " Now - this sounds interesting"! And I will treasure our darting conversations over a glass of wine or whisky and the laughter we shared. I'm grateful for the time I spent with her last month in Oslo.</w:t>
      </w:r>
    </w:p>
    <w:p w14:paraId="6AE97F88"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DBEB03E">
          <v:rect id="_x0000_i1054" alt="" style="width:411pt;height:.75pt;mso-width-percent:0;mso-height-percent:0;mso-width-percent:0;mso-height-percent:0" o:hrpct="0" o:hrstd="t" o:hrnoshade="t" o:hr="t" fillcolor="#ccc" stroked="f"/>
        </w:pict>
      </w:r>
    </w:p>
    <w:p w14:paraId="1ACE78D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Marie O'Brian (Australia) via ISLD SmartGroup</w:t>
      </w:r>
    </w:p>
    <w:p w14:paraId="7DFEDAC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By now you would all have heard the news of Anne's sudden death on Sunday last. I met her on a number of occasions, the first time in South Africa, and found her very easy to talk to and a great role model. She will be sorely missed by this fellow Australian.</w:t>
      </w:r>
    </w:p>
    <w:p w14:paraId="351CA64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77C2C0B">
          <v:rect id="_x0000_i1053" alt="" style="width:411pt;height:.75pt;mso-width-percent:0;mso-height-percent:0;mso-width-percent:0;mso-height-percent:0" o:hrpct="0" o:hrstd="t" o:hrnoshade="t" o:hr="t" fillcolor="#ccc" stroked="f"/>
        </w:pict>
      </w:r>
    </w:p>
    <w:p w14:paraId="272356B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Tzipi Karelitz (Israel) via IASL-LINK</w:t>
      </w:r>
    </w:p>
    <w:p w14:paraId="11C3A14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was always glad to find emails from Anne Clyde. The last one was on 12.9.05 announcing the Call for Papers for the 2006 IASL Conference in Portugal is available on the IASL web site School Libraries Online, with full directions how to get there. When I opened my email at this late hour, I wondered what made so many IASL members send so many emails. I glanced at the names and did not find one from Anne. I was not prepared for bad news. We IASL colleagues share professional information and all of a </w:t>
      </w:r>
      <w:proofErr w:type="gramStart"/>
      <w:r w:rsidRPr="002230A6">
        <w:rPr>
          <w:rFonts w:ascii="Verdana" w:eastAsia="Times New Roman" w:hAnsi="Verdana" w:cs="Times New Roman"/>
          <w:color w:val="444444"/>
          <w:sz w:val="18"/>
          <w:szCs w:val="18"/>
        </w:rPr>
        <w:t>sudden</w:t>
      </w:r>
      <w:proofErr w:type="gramEnd"/>
      <w:r w:rsidRPr="002230A6">
        <w:rPr>
          <w:rFonts w:ascii="Verdana" w:eastAsia="Times New Roman" w:hAnsi="Verdana" w:cs="Times New Roman"/>
          <w:color w:val="444444"/>
          <w:sz w:val="18"/>
          <w:szCs w:val="18"/>
        </w:rPr>
        <w:t xml:space="preserve"> we are a family sharing grief for the loss of one of our dear members, a very dear friend. I am deeply shocked, sad and very sorry she has gone.</w:t>
      </w:r>
    </w:p>
    <w:p w14:paraId="190EC3A3"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1B25C97">
          <v:rect id="_x0000_i1052" alt="" style="width:411pt;height:.75pt;mso-width-percent:0;mso-height-percent:0;mso-width-percent:0;mso-height-percent:0" o:hrpct="0" o:hrstd="t" o:hrnoshade="t" o:hr="t" fillcolor="#ccc" stroked="f"/>
        </w:pict>
      </w:r>
    </w:p>
    <w:p w14:paraId="6674097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Helle Barrett (Sweden/Denmark) via IASL-LINK</w:t>
      </w:r>
    </w:p>
    <w:p w14:paraId="0C9B545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Returning to work and finding sad news and your thoughts was very shocking. Anne was a person you would meet more or less at any place in the world. Parting after IFLA in Oslo we made a joke about it. </w:t>
      </w:r>
      <w:r w:rsidRPr="002230A6">
        <w:rPr>
          <w:rFonts w:ascii="Verdana" w:eastAsia="Times New Roman" w:hAnsi="Verdana" w:cs="Times New Roman"/>
          <w:color w:val="444444"/>
          <w:sz w:val="18"/>
          <w:szCs w:val="18"/>
        </w:rPr>
        <w:lastRenderedPageBreak/>
        <w:t>Apart from her well-known work in IASL, she also contributed to IFLA, as Chair of the School Library Section, a lot. It is a very sad loss.</w:t>
      </w:r>
    </w:p>
    <w:p w14:paraId="3DFEBBE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296E859">
          <v:rect id="_x0000_i1051" alt="" style="width:411pt;height:.75pt;mso-width-percent:0;mso-height-percent:0;mso-width-percent:0;mso-height-percent:0" o:hrpct="0" o:hrstd="t" o:hrnoshade="t" o:hr="t" fillcolor="#ccc" stroked="f"/>
        </w:pict>
      </w:r>
    </w:p>
    <w:p w14:paraId="707C9A1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Hung Ming Michael (Hong Kong) via IASL-LINK</w:t>
      </w:r>
    </w:p>
    <w:p w14:paraId="77311FA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did not work with Anne on any </w:t>
      </w:r>
      <w:proofErr w:type="gramStart"/>
      <w:r w:rsidRPr="002230A6">
        <w:rPr>
          <w:rFonts w:ascii="Verdana" w:eastAsia="Times New Roman" w:hAnsi="Verdana" w:cs="Times New Roman"/>
          <w:color w:val="444444"/>
          <w:sz w:val="18"/>
          <w:szCs w:val="18"/>
        </w:rPr>
        <w:t>occasion, but</w:t>
      </w:r>
      <w:proofErr w:type="gramEnd"/>
      <w:r w:rsidRPr="002230A6">
        <w:rPr>
          <w:rFonts w:ascii="Verdana" w:eastAsia="Times New Roman" w:hAnsi="Verdana" w:cs="Times New Roman"/>
          <w:color w:val="444444"/>
          <w:sz w:val="18"/>
          <w:szCs w:val="18"/>
        </w:rPr>
        <w:t xml:space="preserve"> was very impressed with her dedications and efforts to promote school-librarians as professionals. I am very sorry and missed her so much. Hope we will be strong because Anne has been a role model for us all. In sorrow...</w:t>
      </w:r>
    </w:p>
    <w:p w14:paraId="329830B2"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25C497E">
          <v:rect id="_x0000_i1050" alt="" style="width:411pt;height:.75pt;mso-width-percent:0;mso-height-percent:0;mso-width-percent:0;mso-height-percent:0" o:hrpct="0" o:hrstd="t" o:hrnoshade="t" o:hr="t" fillcolor="#ccc" stroked="f"/>
        </w:pict>
      </w:r>
    </w:p>
    <w:p w14:paraId="1390ED3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Maggie Roche (Australia) via IASL-LINK</w:t>
      </w:r>
    </w:p>
    <w:p w14:paraId="39E9149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What a shock!! Anne has been such a significant, vital part of the TL landscape. I enjoyed her intelligent, incisive, insightful forward thinking. I think I first met her over piña coladas in Jamaica, and I'm so glad I had the chance to see her when the Sydney IASLers had dinner with her last year. A legacy of some sort in Anne's name would be wonderful, look forward to some creative thinking later on. …fond memories…</w:t>
      </w:r>
    </w:p>
    <w:p w14:paraId="3CE2FB14" w14:textId="309D22E5" w:rsidR="002230A6" w:rsidRDefault="002230A6"/>
    <w:p w14:paraId="7DBE228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Mariana du Toit (South Africa) via IASL-LINK</w:t>
      </w:r>
    </w:p>
    <w:p w14:paraId="024045C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were shocked to hear of Anne's sudden death. Most of us met her at IASL conferences and then got to know her better when we hosted the IASL conference in Durban. It is a loss to the school library community worldwide. She will be remembered for her sense of humour, her enthusiasm and dedication to school librarianship. We'll certainly miss her presence on the IASL website. Her passing leaves a gap in IASL that will be very difficult to fill. Our sincere condolences to her family and friends. --Mariana du Toit on behalf of all at the ELITS Directorate, KwaZulu-Natal.</w:t>
      </w:r>
    </w:p>
    <w:p w14:paraId="76C1B2F0"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9D2E6AA">
          <v:rect id="_x0000_i1049" alt="" style="width:411pt;height:.75pt;mso-width-percent:0;mso-height-percent:0;mso-width-percent:0;mso-height-percent:0" o:hrpct="0" o:hrstd="t" o:hrnoshade="t" o:hr="t" fillcolor="#ccc" stroked="f"/>
        </w:pict>
      </w:r>
    </w:p>
    <w:p w14:paraId="7FFAA49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Betty Chu (Hong Kong) via IASL-LINK</w:t>
      </w:r>
    </w:p>
    <w:p w14:paraId="4D89FC8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sad news is really a great shock to me. Though we didn't have chance in working together, we got her messages from time to time. I love the "Anne's site of the week" in which she presented us useful internet sites and that sometimes brainstorm me when I have no idea of topic to be displayed in the library. It's only in July; we met her personally and had dinner together before the conference in Hong Kong. I dare not to receive such sad news. I do agree with Peter that "Anne will be greatly missed around the world". Her great contribution to the teacher librarianship was countless. Her effort in the association would be highly appreciated by all of us. In sorrow…</w:t>
      </w:r>
    </w:p>
    <w:p w14:paraId="41A939EE"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AE7E4F8">
          <v:rect id="_x0000_i1048" alt="" style="width:411pt;height:.75pt;mso-width-percent:0;mso-height-percent:0;mso-width-percent:0;mso-height-percent:0" o:hrpct="0" o:hrstd="t" o:hrnoshade="t" o:hr="t" fillcolor="#ccc" stroked="f"/>
        </w:pict>
      </w:r>
    </w:p>
    <w:p w14:paraId="14204178"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Diljit Singh (Malaysia) on behalf of the UNESCO/IFLA group via IASL-LINK</w:t>
      </w:r>
    </w:p>
    <w:p w14:paraId="347C628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the participants of the UNESCO/IFLA Workshop on Information Literacy Education and School Libraries held in at Bangkok Thailand on 19-22 September 2005, representing ~40 participants from 7 Southeast Asian countries – Cambodia, Indonesia, Laos, Malaysia, Philippines, Thailand, Vietnam -- and Resource Persons from Canada, Hong Kong, Philippines, Malaysia and Thailand, are saddened to learn of the untimely death of Anne Clyde.</w:t>
      </w:r>
    </w:p>
    <w:p w14:paraId="22DD796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lastRenderedPageBreak/>
        <w:t>While our acquaintance with Anne varied – some worked closely with her, while others knew her only through the IASL web site, listserv messages, publications, etc. – we all share the loss of someone who was regarded as a pillar in the library and information community. The community, and in particular those working in the school library area, owe a great debt of gratitude to Anne for her many significant contributions. Her death is a big loss to the community.</w:t>
      </w:r>
    </w:p>
    <w:p w14:paraId="2587A83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wish to convey our condolences and sadness to her family, and to the members of IASL, on the loss.</w:t>
      </w:r>
    </w:p>
    <w:p w14:paraId="604CC4C8"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D47D670">
          <v:rect id="_x0000_i1047" alt="" style="width:411pt;height:.75pt;mso-width-percent:0;mso-height-percent:0;mso-width-percent:0;mso-height-percent:0" o:hrpct="0" o:hrstd="t" o:hrnoshade="t" o:hr="t" fillcolor="#ccc" stroked="f"/>
        </w:pict>
      </w:r>
    </w:p>
    <w:p w14:paraId="7C260A1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Zehava Shemer (Israel) via IASL-LINK</w:t>
      </w:r>
    </w:p>
    <w:p w14:paraId="5A5E019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was so shocked and deeply saddened by the news of Anne Clyde's sudden death. We will miss her so much; she has been a model for us all. I still keep her last e-mail to me about meeting in Portugal…</w:t>
      </w:r>
    </w:p>
    <w:p w14:paraId="6370447D"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7FA4016">
          <v:rect id="_x0000_i1046" alt="" style="width:411pt;height:.75pt;mso-width-percent:0;mso-height-percent:0;mso-width-percent:0;mso-height-percent:0" o:hrpct="0" o:hrstd="t" o:hrnoshade="t" o:hr="t" fillcolor="#ccc" stroked="f"/>
        </w:pict>
      </w:r>
    </w:p>
    <w:p w14:paraId="65005D8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Angel Leung (Hong Kong) via IASL-LINK</w:t>
      </w:r>
    </w:p>
    <w:p w14:paraId="5A11EAE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was much impressed by the latest information Anne provides everyday in our IASL-LINK and School Libraries Online, especially during IFLA this year. Remember the daily highlights in Oslo? I enjoyed reading them because they provided real conference feeling. When all took a rest after a day's work in the conference, Anne was there to tell us all about it, so that we knew every bit of it just as if we were there. Remember the news about Hurricane Katrina Relief Fund? With Anne’s contribution, we feel the pulse of the world.</w:t>
      </w:r>
    </w:p>
    <w:p w14:paraId="7C6C687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We can imagine how hard she is working for us. </w:t>
      </w:r>
      <w:proofErr w:type="gramStart"/>
      <w:r w:rsidRPr="002230A6">
        <w:rPr>
          <w:rFonts w:ascii="Verdana" w:eastAsia="Times New Roman" w:hAnsi="Verdana" w:cs="Times New Roman"/>
          <w:color w:val="444444"/>
          <w:sz w:val="18"/>
          <w:szCs w:val="18"/>
        </w:rPr>
        <w:t>So</w:t>
      </w:r>
      <w:proofErr w:type="gramEnd"/>
      <w:r w:rsidRPr="002230A6">
        <w:rPr>
          <w:rFonts w:ascii="Verdana" w:eastAsia="Times New Roman" w:hAnsi="Verdana" w:cs="Times New Roman"/>
          <w:color w:val="444444"/>
          <w:sz w:val="18"/>
          <w:szCs w:val="18"/>
        </w:rPr>
        <w:t xml:space="preserve"> I really did not want to add workload on her with my minor task until Judy O'Connell encouraged me to do so on 18th Sept. At last I made up my mind to send her my first personal email on 19th Sept, which will never reach her. I read the sad news from James on 20th.</w:t>
      </w:r>
    </w:p>
    <w:p w14:paraId="65F190C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My first chat with Anne was on the day before the HK Conference 2005. Her analysis of the development of teacher librarianship in some East Asia countries was proved to be true which guided me along. I have been telling some Taiwan delegates, who are not members at this moment, how I enjoy Anne's work in IASL-LINK. We can hardly accept the fact that Anne is away from us forever. One way to remember our great Webmaster is to keep up with her work.</w:t>
      </w:r>
    </w:p>
    <w:p w14:paraId="7F4CD90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67944B6">
          <v:rect id="_x0000_i1045" alt="" style="width:411pt;height:.75pt;mso-width-percent:0;mso-height-percent:0;mso-width-percent:0;mso-height-percent:0" o:hrpct="0" o:hrstd="t" o:hrnoshade="t" o:hr="t" fillcolor="#ccc" stroked="f"/>
        </w:pict>
      </w:r>
    </w:p>
    <w:p w14:paraId="422E78C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Ruth Scott (Australia) via an email to Peter Genco</w:t>
      </w:r>
    </w:p>
    <w:p w14:paraId="0BDC036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This is indeed shocking news. It seems only the other day we were speaking at the Hong Kong conference.</w:t>
      </w:r>
    </w:p>
    <w:p w14:paraId="127B0DC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54DE737">
          <v:rect id="_x0000_i1044" alt="" style="width:411pt;height:.75pt;mso-width-percent:0;mso-height-percent:0;mso-width-percent:0;mso-height-percent:0" o:hrpct="0" o:hrstd="t" o:hrnoshade="t" o:hr="t" fillcolor="#ccc" stroked="f"/>
        </w:pict>
      </w:r>
    </w:p>
    <w:p w14:paraId="15CBC40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Judy O’Connell (Australia) via an email to Peter Genco</w:t>
      </w:r>
    </w:p>
    <w:p w14:paraId="452C711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This news was remarkably difficult to receive - and highlighted for me the extraordinary role that Anne has filled in IASL, IFLA, and all reaches of teacher librarianship. I believe we have been honoured to have been able to work with Anne, and I wish all colleagues, family and </w:t>
      </w:r>
      <w:proofErr w:type="gramStart"/>
      <w:r w:rsidRPr="002230A6">
        <w:rPr>
          <w:rFonts w:ascii="Verdana" w:eastAsia="Times New Roman" w:hAnsi="Verdana" w:cs="Times New Roman"/>
          <w:color w:val="444444"/>
          <w:sz w:val="18"/>
          <w:szCs w:val="18"/>
        </w:rPr>
        <w:t>friends</w:t>
      </w:r>
      <w:proofErr w:type="gramEnd"/>
      <w:r w:rsidRPr="002230A6">
        <w:rPr>
          <w:rFonts w:ascii="Verdana" w:eastAsia="Times New Roman" w:hAnsi="Verdana" w:cs="Times New Roman"/>
          <w:color w:val="444444"/>
          <w:sz w:val="18"/>
          <w:szCs w:val="18"/>
        </w:rPr>
        <w:t xml:space="preserve"> deepest sympathy as we recall with happiness all that Anne contributed to the profession. IASL will need to acknowledge her contribution in a significant way, and honour her work at the conference in Lisbon.</w:t>
      </w:r>
    </w:p>
    <w:p w14:paraId="54FABDA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lastRenderedPageBreak/>
        <w:pict w14:anchorId="38ABEE71">
          <v:rect id="_x0000_i1043" alt="" style="width:411pt;height:.75pt;mso-width-percent:0;mso-height-percent:0;mso-width-percent:0;mso-height-percent:0" o:hrpct="0" o:hrstd="t" o:hrnoshade="t" o:hr="t" fillcolor="#ccc" stroked="f"/>
        </w:pict>
      </w:r>
    </w:p>
    <w:p w14:paraId="324A315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Colleen MacDonell (Lebanon/Canada) via IASL-LINK</w:t>
      </w:r>
    </w:p>
    <w:p w14:paraId="6352CA1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returned to my office yesterday to see the many postings about Anne's sudden death. As everyone has acknowledged, this was shocking news. An IASL Web site memorial is a most appropriate place for these messages of condolences, as most of us knew Anne as an important and reliable "virtual" colleague. It is hard to believe that her regular and informative messages have ceased and that she will not be there in person when we all gather in Portugal. As Maggie has pointed out, I think we can all work together to come up with a fitting and lasting way to recognize her immense contribution to our profession.</w:t>
      </w:r>
    </w:p>
    <w:p w14:paraId="7A20A4A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6E72723">
          <v:rect id="_x0000_i1042" alt="" style="width:411pt;height:.75pt;mso-width-percent:0;mso-height-percent:0;mso-width-percent:0;mso-height-percent:0" o:hrpct="0" o:hrstd="t" o:hrnoshade="t" o:hr="t" fillcolor="#ccc" stroked="f"/>
        </w:pict>
      </w:r>
    </w:p>
    <w:p w14:paraId="5158BC7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Margaret Baffour-Awuah (Botswana) to the IASLCOMM email distribution list</w:t>
      </w:r>
    </w:p>
    <w:p w14:paraId="5443AE9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Colleagues, I have been out of the office and only just got </w:t>
      </w:r>
      <w:proofErr w:type="gramStart"/>
      <w:r w:rsidRPr="002230A6">
        <w:rPr>
          <w:rFonts w:ascii="Verdana" w:eastAsia="Times New Roman" w:hAnsi="Verdana" w:cs="Times New Roman"/>
          <w:color w:val="444444"/>
          <w:sz w:val="18"/>
          <w:szCs w:val="18"/>
        </w:rPr>
        <w:t>in to</w:t>
      </w:r>
      <w:proofErr w:type="gramEnd"/>
      <w:r w:rsidRPr="002230A6">
        <w:rPr>
          <w:rFonts w:ascii="Verdana" w:eastAsia="Times New Roman" w:hAnsi="Verdana" w:cs="Times New Roman"/>
          <w:color w:val="444444"/>
          <w:sz w:val="18"/>
          <w:szCs w:val="18"/>
        </w:rPr>
        <w:t xml:space="preserve"> this shattering news. Yesterday at a workshop where I was sharing on HIV and Literacy, I mentioned Anne, whom I affectionately call Prof, and the list she has created and urged the participants to use it for creation of the HIV/AIDS materials corners, I shared from two fiction titles she had sent me. She has been sending books after she reviews them, so that in turn I can give them to some school libraries. I little realized that she was no more. I do owe a very great debt to her, it's too numerous to recount. She has been a major source of support for me. My sincere personal condolences to her family and from the entire Sub Sahara sub region. May her soul rest in peace.</w:t>
      </w:r>
    </w:p>
    <w:p w14:paraId="438DFD59"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CD54B7F">
          <v:rect id="_x0000_i1041" alt="" style="width:411pt;height:.75pt;mso-width-percent:0;mso-height-percent:0;mso-width-percent:0;mso-height-percent:0" o:hrpct="0" o:hrstd="t" o:hrnoshade="t" o:hr="t" fillcolor="#ccc" stroked="f"/>
        </w:pict>
      </w:r>
    </w:p>
    <w:p w14:paraId="393D0A0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Gary Green (Australia) via IASL-LINK</w:t>
      </w:r>
    </w:p>
    <w:p w14:paraId="75B6D8C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too would like to add my condolences on the passing of Dr Anne Clyde. Anne was head of faculty at the Western Australian College of Advanced Education where I did my teacher librarianship training in the 1980s. Anne was a wonderfully warm and visionary leader who cared greatly for the students. I particularly recall her sharp intellect and ability to see the wider perspective, especially in terms of technology where she was way ahead in terms of the thinking at this time. I lost touch with Anne personally until 20 years later when I attended the IASL conference in South Africa. Despite the years in between she remembered who I was straight away and almost immediately we launched into this lively discussion about the relative merits of the information process and where they fitted in terms of the new thinking </w:t>
      </w:r>
      <w:proofErr w:type="gramStart"/>
      <w:r w:rsidRPr="002230A6">
        <w:rPr>
          <w:rFonts w:ascii="Verdana" w:eastAsia="Times New Roman" w:hAnsi="Verdana" w:cs="Times New Roman"/>
          <w:color w:val="444444"/>
          <w:sz w:val="18"/>
          <w:szCs w:val="18"/>
        </w:rPr>
        <w:t>paradigm</w:t>
      </w:r>
      <w:proofErr w:type="gramEnd"/>
      <w:r w:rsidRPr="002230A6">
        <w:rPr>
          <w:rFonts w:ascii="Verdana" w:eastAsia="Times New Roman" w:hAnsi="Verdana" w:cs="Times New Roman"/>
          <w:color w:val="444444"/>
          <w:sz w:val="18"/>
          <w:szCs w:val="18"/>
        </w:rPr>
        <w:t xml:space="preserve"> we all need to be engaging with. Her conceptual understanding of the issues once again astounded me and I'm still incorporating some of the ideas discussed into practice two years later.</w:t>
      </w:r>
    </w:p>
    <w:p w14:paraId="02A73E8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There are many of us in the West Australian library community who mourn her passing.</w:t>
      </w:r>
    </w:p>
    <w:p w14:paraId="17506F01" w14:textId="39B4208C" w:rsidR="002230A6" w:rsidRDefault="002230A6"/>
    <w:p w14:paraId="5D008F7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Katharina Berg (Brazil) to the IASLBOARD email distribution list</w:t>
      </w:r>
    </w:p>
    <w:p w14:paraId="798BDBC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knew Anne for only a few moments and was very impressed by her willingness and support. I already miss her - for the help she would provide and for the friendship we would build.</w:t>
      </w:r>
    </w:p>
    <w:p w14:paraId="057C7469"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108777A">
          <v:rect id="_x0000_i1040" alt="" style="width:411pt;height:.75pt;mso-width-percent:0;mso-height-percent:0;mso-width-percent:0;mso-height-percent:0" o:hrpct="0" o:hrstd="t" o:hrnoshade="t" o:hr="t" fillcolor="#ccc" stroked="f"/>
        </w:pict>
      </w:r>
    </w:p>
    <w:p w14:paraId="128A9C5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Kathy Lemaire (United Kingdom) via IASL-LINK</w:t>
      </w:r>
    </w:p>
    <w:p w14:paraId="6A9B7D6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lastRenderedPageBreak/>
        <w:t>Having worked with Anne Clyde within IASL and on the Standing Section of IFLA I was so sad to hear about her untimely death last Sunday. On behalf of the many school librarians in the UK who benefited so much from her work in so many ways I too send my condolences to her colleagues, friends and family.</w:t>
      </w:r>
    </w:p>
    <w:p w14:paraId="6A27D30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had hoped to attend her funeral in Iceland tomorrow but have been unable to book flights. I do hope that others are able to be there to say farewell to Anne on our behalf.</w:t>
      </w:r>
    </w:p>
    <w:p w14:paraId="14D7AD3B"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CDC5FA2">
          <v:rect id="_x0000_i1039" alt="" style="width:411pt;height:.75pt;mso-width-percent:0;mso-height-percent:0;mso-width-percent:0;mso-height-percent:0" o:hrpct="0" o:hrstd="t" o:hrnoshade="t" o:hr="t" fillcolor="#ccc" stroked="f"/>
        </w:pict>
      </w:r>
    </w:p>
    <w:p w14:paraId="311D635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Luisa Marquardt (Italy) via IASL-LINK</w:t>
      </w:r>
    </w:p>
    <w:p w14:paraId="4F77B45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As many of us, I'm still quite shocked by Anne's death: I learned a lot from her and its incredible the void that is left... I'll remember Anne at the opening of the next ISLD meeting at my university: I think it's a good idea to celebrate her during ISLD, remembering her commitment, her valuable contributions, and efforts in school librarianship and school libraries field. We'll miss Anne and never forget her!</w:t>
      </w:r>
    </w:p>
    <w:p w14:paraId="3E4EB4B1"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1D4D9B4D">
          <v:rect id="_x0000_i1038" alt="" style="width:411pt;height:.75pt;mso-width-percent:0;mso-height-percent:0;mso-width-percent:0;mso-height-percent:0" o:hrpct="0" o:hrstd="t" o:hrnoshade="t" o:hr="t" fillcolor="#ccc" stroked="f"/>
        </w:pict>
      </w:r>
    </w:p>
    <w:p w14:paraId="6C76B58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Luisa Marquardt (Italy) to the AIB-CUR listserv in Italy</w:t>
      </w:r>
    </w:p>
    <w:p w14:paraId="211EE3F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Un grave lutto ha colpito il mondo degli studi di biblioteconomia scolastica e delle biblioteche scolastiche: Anne Clyde, attiva da quasi un trentennio nel settore, domenica scorsa 18 settembre, e' venuta a mancare per un improvviso attacco di cuore nella sua casa di Reykjavík.</w:t>
      </w:r>
    </w:p>
    <w:p w14:paraId="391C788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Studiosa acuta, rigorosa, curiosa, aperta alle innovazioni, autrice di significativi contributi, sempre tenace e attivissima (fino al recente congresso IFLA a Oslo, in cui ha presieduto riunioni e convegni), efficiente curatrice da piu' di dieci anni del sito della International Association of School Librarianship, coordinatrice dell'IFLA Section for School Libraries and Resource Centers, autrice di important, era recentemente tornata all'attivita' accademica alla University of Iceland, dopo l'anno sabbatico.</w:t>
      </w:r>
    </w:p>
    <w:p w14:paraId="1448F8A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Lascia un vuoto per tutti quanti l'hanno conosciuta anche "soltanto" attraverso i suoi scritti o le pagine web curate da lei, vuoto particolarmente incolmabile e doloroso in quanti l'hanno conosciuta personalmente. Una vita, professionale e umana che, come quelle dei colleghi che recentemente ci hanno recentemente lasciato – Beatrice Bargagna, Benedetto Aschero e Mariella Riviello -, deve essere uno continuo stimolo per un impegno coerente e costruttivo.</w:t>
      </w:r>
    </w:p>
    <w:p w14:paraId="4E774906"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54B9D75">
          <v:rect id="_x0000_i1037" alt="" style="width:411pt;height:.75pt;mso-width-percent:0;mso-height-percent:0;mso-width-percent:0;mso-height-percent:0" o:hrpct="0" o:hrstd="t" o:hrnoshade="t" o:hr="t" fillcolor="#ccc" stroked="f"/>
        </w:pict>
      </w:r>
    </w:p>
    <w:p w14:paraId="513953C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Joy Cooke (United Kingdom) via IASL-LINK</w:t>
      </w:r>
    </w:p>
    <w:p w14:paraId="1F4FE90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 very sad news of Anne's death on 18 September came as a great shock and brought much sadness to us both, as I'm sure it did to everyone.</w:t>
      </w:r>
    </w:p>
    <w:p w14:paraId="57AAEB4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know that many newer members of IASL will not know us, but many will remember Michael as the European Director on the Board of IASL, then Vice President followed by two </w:t>
      </w:r>
      <w:proofErr w:type="gramStart"/>
      <w:r w:rsidRPr="002230A6">
        <w:rPr>
          <w:rFonts w:ascii="Verdana" w:eastAsia="Times New Roman" w:hAnsi="Verdana" w:cs="Times New Roman"/>
          <w:color w:val="444444"/>
          <w:sz w:val="18"/>
          <w:szCs w:val="18"/>
        </w:rPr>
        <w:t>three year</w:t>
      </w:r>
      <w:proofErr w:type="gramEnd"/>
      <w:r w:rsidRPr="002230A6">
        <w:rPr>
          <w:rFonts w:ascii="Verdana" w:eastAsia="Times New Roman" w:hAnsi="Verdana" w:cs="Times New Roman"/>
          <w:color w:val="444444"/>
          <w:sz w:val="18"/>
          <w:szCs w:val="18"/>
        </w:rPr>
        <w:t xml:space="preserve"> terms as IASL President. Michael and I met Anne many years ago at an IASL conference. We have got together at many other IASL conferences </w:t>
      </w:r>
      <w:proofErr w:type="gramStart"/>
      <w:r w:rsidRPr="002230A6">
        <w:rPr>
          <w:rFonts w:ascii="Verdana" w:eastAsia="Times New Roman" w:hAnsi="Verdana" w:cs="Times New Roman"/>
          <w:color w:val="444444"/>
          <w:sz w:val="18"/>
          <w:szCs w:val="18"/>
        </w:rPr>
        <w:t>since, and</w:t>
      </w:r>
      <w:proofErr w:type="gramEnd"/>
      <w:r w:rsidRPr="002230A6">
        <w:rPr>
          <w:rFonts w:ascii="Verdana" w:eastAsia="Times New Roman" w:hAnsi="Verdana" w:cs="Times New Roman"/>
          <w:color w:val="444444"/>
          <w:sz w:val="18"/>
          <w:szCs w:val="18"/>
        </w:rPr>
        <w:t xml:space="preserve"> have met or been in touch by phone during her frequent visits to the library at the Faculty of Information Studies at Aberystwyth (CLW as it was formerly known during Michael's time as a Senior Lecturer at that institution). Anne encouraged and fostered my interest in computer studies for which I have been, and will always be, so very grateful. I had </w:t>
      </w:r>
      <w:r w:rsidRPr="002230A6">
        <w:rPr>
          <w:rFonts w:ascii="Verdana" w:eastAsia="Times New Roman" w:hAnsi="Verdana" w:cs="Times New Roman"/>
          <w:color w:val="444444"/>
          <w:sz w:val="18"/>
          <w:szCs w:val="18"/>
        </w:rPr>
        <w:lastRenderedPageBreak/>
        <w:t>spent all my working life as a nurse and midwife and the computer opened up a whole new world for me.</w:t>
      </w:r>
    </w:p>
    <w:p w14:paraId="531034A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came to know Anne even better this past year for as many of you will know she fell whilst visiting Aberystwyth last December. The accident necessitated immediate admission to hospital and surgery to a fractured elbow a day later. On discharge from hospital Anne stayed with us at our home, which at that time was in Llangeitho, until we took her to Swansea on 5 January to get the coach for Heathrow and a flight to Reykjavík two days later. I shall always remember shopping with Anne in Aberystwyth to purchase clothes that could then be 'adapted' (ie by shortening or removing the sleeve) - there was much laughter about some of these clothes, especially the colours! As you can imagine despite a very painful arm Anne was back at the computer ASAP dealing with hundreds of emails.</w:t>
      </w:r>
    </w:p>
    <w:p w14:paraId="2FC0667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Thank </w:t>
      </w:r>
      <w:proofErr w:type="gramStart"/>
      <w:r w:rsidRPr="002230A6">
        <w:rPr>
          <w:rFonts w:ascii="Verdana" w:eastAsia="Times New Roman" w:hAnsi="Verdana" w:cs="Times New Roman"/>
          <w:color w:val="444444"/>
          <w:sz w:val="18"/>
          <w:szCs w:val="18"/>
        </w:rPr>
        <w:t>you Anne</w:t>
      </w:r>
      <w:proofErr w:type="gramEnd"/>
      <w:r w:rsidRPr="002230A6">
        <w:rPr>
          <w:rFonts w:ascii="Verdana" w:eastAsia="Times New Roman" w:hAnsi="Verdana" w:cs="Times New Roman"/>
          <w:color w:val="444444"/>
          <w:sz w:val="18"/>
          <w:szCs w:val="18"/>
        </w:rPr>
        <w:t xml:space="preserve"> for your friendship, for all those wonderful postcards from many corners of the world - Michael and I will often talk of you and remember you with great affection.</w:t>
      </w:r>
    </w:p>
    <w:p w14:paraId="03280335"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0E46C19">
          <v:rect id="_x0000_i1036" alt="" style="width:411pt;height:.75pt;mso-width-percent:0;mso-height-percent:0;mso-width-percent:0;mso-height-percent:0" o:hrpct="0" o:hrstd="t" o:hrnoshade="t" o:hr="t" fillcolor="#ccc" stroked="f"/>
        </w:pict>
      </w:r>
    </w:p>
    <w:p w14:paraId="310FB42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Margaret Baffour-Awuah (Botswana) to the IASLBOARD email distribution list</w:t>
      </w:r>
    </w:p>
    <w:p w14:paraId="427F73A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23.September.2005 - I just received today here in my office in Gaborone, Botswana from the post, a parcel of four books from Anne, to be in turn given to a local school; its one of several such that have come over the last few years and been sent to a couple of schools. As I opened </w:t>
      </w:r>
      <w:proofErr w:type="gramStart"/>
      <w:r w:rsidRPr="002230A6">
        <w:rPr>
          <w:rFonts w:ascii="Verdana" w:eastAsia="Times New Roman" w:hAnsi="Verdana" w:cs="Times New Roman"/>
          <w:color w:val="444444"/>
          <w:sz w:val="18"/>
          <w:szCs w:val="18"/>
        </w:rPr>
        <w:t>it</w:t>
      </w:r>
      <w:proofErr w:type="gramEnd"/>
      <w:r w:rsidRPr="002230A6">
        <w:rPr>
          <w:rFonts w:ascii="Verdana" w:eastAsia="Times New Roman" w:hAnsi="Verdana" w:cs="Times New Roman"/>
          <w:color w:val="444444"/>
          <w:sz w:val="18"/>
          <w:szCs w:val="18"/>
        </w:rPr>
        <w:t xml:space="preserve"> I thought: the post carried on, and delivered, regardless of what had happened, just as we all must...</w:t>
      </w:r>
    </w:p>
    <w:p w14:paraId="2E8551B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6139F59">
          <v:rect id="_x0000_i1035" alt="" style="width:411pt;height:.75pt;mso-width-percent:0;mso-height-percent:0;mso-width-percent:0;mso-height-percent:0" o:hrpct="0" o:hrstd="t" o:hrnoshade="t" o:hr="t" fillcolor="#ccc" stroked="f"/>
        </w:pict>
      </w:r>
    </w:p>
    <w:p w14:paraId="4B9DD21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Ana Bela Martins (Portugal) in an email to Peter Genco</w:t>
      </w:r>
    </w:p>
    <w:p w14:paraId="0090D38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On behalf of School Library </w:t>
      </w:r>
      <w:proofErr w:type="gramStart"/>
      <w:r w:rsidRPr="002230A6">
        <w:rPr>
          <w:rFonts w:ascii="Verdana" w:eastAsia="Times New Roman" w:hAnsi="Verdana" w:cs="Times New Roman"/>
          <w:color w:val="444444"/>
          <w:sz w:val="18"/>
          <w:szCs w:val="18"/>
        </w:rPr>
        <w:t>Network</w:t>
      </w:r>
      <w:proofErr w:type="gramEnd"/>
      <w:r w:rsidRPr="002230A6">
        <w:rPr>
          <w:rFonts w:ascii="Verdana" w:eastAsia="Times New Roman" w:hAnsi="Verdana" w:cs="Times New Roman"/>
          <w:color w:val="444444"/>
          <w:sz w:val="18"/>
          <w:szCs w:val="18"/>
        </w:rPr>
        <w:t xml:space="preserve"> we deeply regret Anne's Clyde death and for sure her memory will remain among everybody involved in school libraries. We are very sad and keen with her family and all IASL members.</w:t>
      </w:r>
    </w:p>
    <w:p w14:paraId="4F0FDDD3"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9D4EFE0">
          <v:rect id="_x0000_i1034" alt="" style="width:411pt;height:.75pt;mso-width-percent:0;mso-height-percent:0;mso-width-percent:0;mso-height-percent:0" o:hrpct="0" o:hrstd="t" o:hrnoshade="t" o:hr="t" fillcolor="#ccc" stroked="f"/>
        </w:pict>
      </w:r>
    </w:p>
    <w:p w14:paraId="2EBDC43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Sue Sherif (USA) via IASL-LINK</w:t>
      </w:r>
    </w:p>
    <w:p w14:paraId="411C574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am one of the ones who has learned of Anne Clyde's death belatedly through reading the many IASL members' tributes to her when I returned from a week and a half of travels. I want to add my voice to those who have expressed our sorrow and condolences to her family.</w:t>
      </w:r>
    </w:p>
    <w:p w14:paraId="774C2F1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 was fortunate to meet Anne Clyde in 1993 in Reykjavik at a Nordic </w:t>
      </w:r>
      <w:proofErr w:type="gramStart"/>
      <w:r w:rsidRPr="002230A6">
        <w:rPr>
          <w:rFonts w:ascii="Verdana" w:eastAsia="Times New Roman" w:hAnsi="Verdana" w:cs="Times New Roman"/>
          <w:color w:val="444444"/>
          <w:sz w:val="18"/>
          <w:szCs w:val="18"/>
        </w:rPr>
        <w:t>librarians</w:t>
      </w:r>
      <w:proofErr w:type="gramEnd"/>
      <w:r w:rsidRPr="002230A6">
        <w:rPr>
          <w:rFonts w:ascii="Verdana" w:eastAsia="Times New Roman" w:hAnsi="Verdana" w:cs="Times New Roman"/>
          <w:color w:val="444444"/>
          <w:sz w:val="18"/>
          <w:szCs w:val="18"/>
        </w:rPr>
        <w:t xml:space="preserve"> conference organized by Sigrún Klara Hannesdóttir, Anne, and me. Anne had been in British Columbia the year </w:t>
      </w:r>
      <w:proofErr w:type="gramStart"/>
      <w:r w:rsidRPr="002230A6">
        <w:rPr>
          <w:rFonts w:ascii="Verdana" w:eastAsia="Times New Roman" w:hAnsi="Verdana" w:cs="Times New Roman"/>
          <w:color w:val="444444"/>
          <w:sz w:val="18"/>
          <w:szCs w:val="18"/>
        </w:rPr>
        <w:t>before</w:t>
      </w:r>
      <w:proofErr w:type="gramEnd"/>
      <w:r w:rsidRPr="002230A6">
        <w:rPr>
          <w:rFonts w:ascii="Verdana" w:eastAsia="Times New Roman" w:hAnsi="Verdana" w:cs="Times New Roman"/>
          <w:color w:val="444444"/>
          <w:sz w:val="18"/>
          <w:szCs w:val="18"/>
        </w:rPr>
        <w:t xml:space="preserve"> so I had not met her in my six month in Iceland in 1992. I was instantly impressed, as were so many of the rest of you who knew her in person or virtually, with her vivacious energy and dedication.</w:t>
      </w:r>
    </w:p>
    <w:p w14:paraId="40B703A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have not been able to attend IASL conferences, so our paths did not cross again. I corresponded with her occasionally by email and received a few post cards, but because of her energetic leadership in IASL online and her constant communication online to the membership, I always felt in touch with her activities and the organization's.</w:t>
      </w:r>
    </w:p>
    <w:p w14:paraId="481330F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remember at the 1993 Reykjavik conference at an evening session, the participants entertained each other with a lovely after-dinner singing session. Songs from the Nordic countries as well as ones from Estonia, Lithuania, and Latvia floated through the evening air. I, with the help of a Norwegian-</w:t>
      </w:r>
      <w:r w:rsidRPr="002230A6">
        <w:rPr>
          <w:rFonts w:ascii="Verdana" w:eastAsia="Times New Roman" w:hAnsi="Verdana" w:cs="Times New Roman"/>
          <w:color w:val="444444"/>
          <w:sz w:val="18"/>
          <w:szCs w:val="18"/>
        </w:rPr>
        <w:lastRenderedPageBreak/>
        <w:t>American librarian, conjured up a feeble version of "Oh, Susanna" to represent the US, but the usually irrepressible Anne Clyde was unusually silent. In a break in the festivities, the Norwegian-American and I learned that the very capable and talented Anne was terribly shy about singing because she had been told early on that she couldn't carry a tune. Privy to this admission, we conspired to assemble the words to "Waltzing Matilda" and surprised her with an Australian finale from the whole group. Never mind that we really didn't have an idea of Australian music beyond that one song cliché; Anne was genuinely touched and so appreciative of our effort. I have a lasting memory of her pleased look that evening.</w:t>
      </w:r>
    </w:p>
    <w:p w14:paraId="23499E9D"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Her dedication to our organization and her continuing presence on our website make me hope that we will find a long-term memorial to her life and work.</w:t>
      </w:r>
    </w:p>
    <w:p w14:paraId="5A56B9AF"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090341D0">
          <v:rect id="_x0000_i1033" alt="" style="width:411pt;height:.75pt;mso-width-percent:0;mso-height-percent:0;mso-width-percent:0;mso-height-percent:0" o:hrpct="0" o:hrstd="t" o:hrnoshade="t" o:hr="t" fillcolor="#ccc" stroked="f"/>
        </w:pict>
      </w:r>
    </w:p>
    <w:p w14:paraId="4C1E67CF"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Dr. Glyn Jones (United Kingdom) on the Tame the Web Blog</w:t>
      </w:r>
    </w:p>
    <w:p w14:paraId="458145FE"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worked with Professor Clyde, as the publisher of one of her books, on Weblogs and Libraries. In fact, after the success of this book, we had commissioned Anne to write another book, only two days before she died. She was a real joy to work with and it is with tremendous shock and genuine sadness that we learned of her death. A very sad time indeed.</w:t>
      </w:r>
    </w:p>
    <w:p w14:paraId="4E517F56" w14:textId="445717AD" w:rsidR="002230A6" w:rsidRDefault="002230A6"/>
    <w:p w14:paraId="0826C4A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Lyn Hay (Australia) via IASL-LINK</w:t>
      </w:r>
    </w:p>
    <w:p w14:paraId="5252FD5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This message also echoes the feelings of grief and loss at the news of Anne Clyde's sudden death. I was on leave and offline last week, so only came to know of Anne's passing 3 days ago and it has taken me this long to process it and feel comfortable with sharing my thoughts publicly.</w:t>
      </w:r>
    </w:p>
    <w:p w14:paraId="54CE58D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think the first time I ever saw Anne's name, was when I was studying in the early 80s to become a teacher librarian, and she wrote a short article on censorship and selection of school library resources. By the mid-80s I began my career as a practising TL, regularly reading the 'wise words' of Anne Clyde in Australian journals such as Access and Orana. As we moved into the age of computer technology, particularly library automation by the late 80s and CD*ROMs and the Internet in the early 90s, Anne's ideas and observations were regularly featured in journals and at conferences.</w:t>
      </w:r>
    </w:p>
    <w:p w14:paraId="0B33D0B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first 'met' Anne in 1995, and as stated by many others this past week, our first 'meeting' was online when CSU started the Australian listserv, OZTL_NET - Anne was one of our foundation members (no surprise!). Our online relationship continued to develop with Anne agreeing to participate in CSU's first virtual conferences in 1996 and 1997... again, no surprise that Anne would contribute papers for both of these from Iceland. I finally met Anne face-to-face for the first time at the IASL Conference in Vancouver in July 1997.</w:t>
      </w:r>
    </w:p>
    <w:p w14:paraId="5DDB637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But it wasn't until the end of 1999 that I started to work closely with Anne. For the next four years Kylie Hanson and I worked as the IASL Newsletter Editorial Team and for some newsletter issues Anne became our major source of content (again, no surprise!) We also agreed to share newsletter and IASL website in an attempt to 'pool' our resources, and no matter where in the world Anne was </w:t>
      </w:r>
      <w:r w:rsidRPr="002230A6">
        <w:rPr>
          <w:rFonts w:ascii="Verdana" w:eastAsia="Times New Roman" w:hAnsi="Verdana" w:cs="Times New Roman"/>
          <w:color w:val="444444"/>
          <w:sz w:val="18"/>
          <w:szCs w:val="18"/>
        </w:rPr>
        <w:lastRenderedPageBreak/>
        <w:t>residing at the time, no matter what time of the day or night, our dialogue and collaboration continued seamlessly.</w:t>
      </w:r>
    </w:p>
    <w:p w14:paraId="448465D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Anne's constant online presence as well as her significant contributions of time, energy, passion and intellect for projects whether publishing, research, conferences, consultancies, professional leadership in associations, and professional support of individuals and groups around the world has always amazed me. I have the deepest respect for Anne as an 'early-adopter' of technologies, as a critical and creative thinker, prolific researcher and writer... as a scholar, mentor and friend.</w:t>
      </w:r>
    </w:p>
    <w:p w14:paraId="2642A745"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will treasure the times we shared drinking scotch or red wine after attending a day of IASL or IFLA conference presentations, or after IASL Leadership meetings. The conversation always being a wonderful mix of observations of the profession, university life, new IT gadgets and travel, all peppered with her wit and humour.</w:t>
      </w:r>
    </w:p>
    <w:p w14:paraId="6617B93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Thank </w:t>
      </w:r>
      <w:proofErr w:type="gramStart"/>
      <w:r w:rsidRPr="002230A6">
        <w:rPr>
          <w:rFonts w:ascii="Verdana" w:eastAsia="Times New Roman" w:hAnsi="Verdana" w:cs="Times New Roman"/>
          <w:color w:val="444444"/>
          <w:sz w:val="18"/>
          <w:szCs w:val="18"/>
        </w:rPr>
        <w:t>you Anne</w:t>
      </w:r>
      <w:proofErr w:type="gramEnd"/>
      <w:r w:rsidRPr="002230A6">
        <w:rPr>
          <w:rFonts w:ascii="Verdana" w:eastAsia="Times New Roman" w:hAnsi="Verdana" w:cs="Times New Roman"/>
          <w:color w:val="444444"/>
          <w:sz w:val="18"/>
          <w:szCs w:val="18"/>
        </w:rPr>
        <w:t xml:space="preserve"> for your contribution to school librarianship worldwide... the posts to IASL-LINK this past week certainly highlight the many and unique ways that you have touched our lives. You will continue to be with us as our profession grows, evolves and achieves. Tonight at 9 PM (Aust EST which is Iceland 11AM) I will raise my glass of single malt Glenlivet Scotch whiskey in your memory.</w:t>
      </w:r>
    </w:p>
    <w:p w14:paraId="372940D5"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E04FEF4">
          <v:rect id="_x0000_i1032" alt="" style="width:411pt;height:.75pt;mso-width-percent:0;mso-height-percent:0;mso-width-percent:0;mso-height-percent:0" o:hrpct="0" o:hrstd="t" o:hrnoshade="t" o:hr="t" fillcolor="#ccc" stroked="f"/>
        </w:pict>
      </w:r>
    </w:p>
    <w:p w14:paraId="44A8FAA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Barbara Combes (Australia) in an email to Peter Genco</w:t>
      </w:r>
    </w:p>
    <w:p w14:paraId="21A4B941"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We had a wonderful 6 weeks with Anne - our conference this weekend is one of the results of her visit. We have decided to dedicate the schools lecture to Anne - this will be an annual conference about teaching, learning and libraries. The first keynote will be presented by a representative from the </w:t>
      </w:r>
      <w:proofErr w:type="gramStart"/>
      <w:r w:rsidRPr="002230A6">
        <w:rPr>
          <w:rFonts w:ascii="Verdana" w:eastAsia="Times New Roman" w:hAnsi="Verdana" w:cs="Times New Roman"/>
          <w:color w:val="444444"/>
          <w:sz w:val="18"/>
          <w:szCs w:val="18"/>
        </w:rPr>
        <w:t>schools</w:t>
      </w:r>
      <w:proofErr w:type="gramEnd"/>
      <w:r w:rsidRPr="002230A6">
        <w:rPr>
          <w:rFonts w:ascii="Verdana" w:eastAsia="Times New Roman" w:hAnsi="Verdana" w:cs="Times New Roman"/>
          <w:color w:val="444444"/>
          <w:sz w:val="18"/>
          <w:szCs w:val="18"/>
        </w:rPr>
        <w:t xml:space="preserve"> sector. This year we have Dr Steffan Silcox, a very </w:t>
      </w:r>
      <w:proofErr w:type="gramStart"/>
      <w:r w:rsidRPr="002230A6">
        <w:rPr>
          <w:rFonts w:ascii="Verdana" w:eastAsia="Times New Roman" w:hAnsi="Verdana" w:cs="Times New Roman"/>
          <w:color w:val="444444"/>
          <w:sz w:val="18"/>
          <w:szCs w:val="18"/>
        </w:rPr>
        <w:t>forward thinking</w:t>
      </w:r>
      <w:proofErr w:type="gramEnd"/>
      <w:r w:rsidRPr="002230A6">
        <w:rPr>
          <w:rFonts w:ascii="Verdana" w:eastAsia="Times New Roman" w:hAnsi="Verdana" w:cs="Times New Roman"/>
          <w:color w:val="444444"/>
          <w:sz w:val="18"/>
          <w:szCs w:val="18"/>
        </w:rPr>
        <w:t xml:space="preserve"> Principal from a Community College that includes a Middle school and a senior college campus catering for students from 12 – 18 years of age. He is a strong advocate of school libraries and TLs – a perfect choice for the inaugural Anne Clyde Memorial Lecture.</w:t>
      </w:r>
    </w:p>
    <w:p w14:paraId="4763AB42"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0B5BD24">
          <v:rect id="_x0000_i1031" alt="" style="width:411pt;height:.75pt;mso-width-percent:0;mso-height-percent:0;mso-width-percent:0;mso-height-percent:0" o:hrpct="0" o:hrstd="t" o:hrnoshade="t" o:hr="t" fillcolor="#ccc" stroked="f"/>
        </w:pict>
      </w:r>
    </w:p>
    <w:p w14:paraId="55ADE91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Rose Dotten (Canada) via IASL-LINK</w:t>
      </w:r>
    </w:p>
    <w:p w14:paraId="0BD47A6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It has been very difficult to find words to convey my sadness at Anne's passing. Indeed, the many, many wonderful recollections, memories and tributes that so many of you have posted made it almost more difficult. I did not know her well having just met her once but her sense of humour, her wit and her dedication struck me even then. TALCO - the Ontario Library Consultants asked me to also convey their respect for all the work she has contributed to School Librarianship. The wonderful photo of Anne really is a treasure. That joie de vivre that is so evident in the photo, is a good way to remember her.</w:t>
      </w:r>
    </w:p>
    <w:p w14:paraId="7168100A"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6725FA7F">
          <v:rect id="_x0000_i1030" alt="" style="width:411pt;height:.75pt;mso-width-percent:0;mso-height-percent:0;mso-width-percent:0;mso-height-percent:0" o:hrpct="0" o:hrstd="t" o:hrnoshade="t" o:hr="t" fillcolor="#ccc" stroked="f"/>
        </w:pict>
      </w:r>
    </w:p>
    <w:p w14:paraId="403C34F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Marjorie Lobban (Australia) via IASL-LINK</w:t>
      </w:r>
    </w:p>
    <w:p w14:paraId="60C7A4D7"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Since Anne's death I have come to realise just what an important presence she was in my life.</w:t>
      </w:r>
    </w:p>
    <w:p w14:paraId="660BBB2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Firstly, she was a colleague who was the driving force in our joint project of maintaining a database of fiction for young readers, which took homosexuality as a theme. Anne was a meticulous keeper of our records, a prodigious reader and incisive annotator, and a dogged finder of new resources. Her energy and enthusiasm for the task seemed boundless. Yet I know it was only one of dozens of projects she </w:t>
      </w:r>
      <w:r w:rsidRPr="002230A6">
        <w:rPr>
          <w:rFonts w:ascii="Verdana" w:eastAsia="Times New Roman" w:hAnsi="Verdana" w:cs="Times New Roman"/>
          <w:color w:val="444444"/>
          <w:sz w:val="18"/>
          <w:szCs w:val="18"/>
        </w:rPr>
        <w:lastRenderedPageBreak/>
        <w:t>was involved in, or leading. In some ways it was a 'fun' project for her, yet it was one she believed in passionately. Anne was a generous collaborator. Even when her contribution was much greater than mine, we always received equal billing. She didn't like writing introductions or conclusions, so in several articles we wrote, I did an opening paragraph and a neat conclusion, Anne wrote everything in between, and we were co-authors! It seemed an arrangement very much in my favour, but that was typical of Anne's generosity of spirit and intellect.</w:t>
      </w:r>
    </w:p>
    <w:p w14:paraId="6B1781F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In the process of our long collaboration Anne became a friend. My husband and I visited her in Iceland in </w:t>
      </w:r>
      <w:proofErr w:type="gramStart"/>
      <w:r w:rsidRPr="002230A6">
        <w:rPr>
          <w:rFonts w:ascii="Verdana" w:eastAsia="Times New Roman" w:hAnsi="Verdana" w:cs="Times New Roman"/>
          <w:color w:val="444444"/>
          <w:sz w:val="18"/>
          <w:szCs w:val="18"/>
        </w:rPr>
        <w:t>2003, and</w:t>
      </w:r>
      <w:proofErr w:type="gramEnd"/>
      <w:r w:rsidRPr="002230A6">
        <w:rPr>
          <w:rFonts w:ascii="Verdana" w:eastAsia="Times New Roman" w:hAnsi="Verdana" w:cs="Times New Roman"/>
          <w:color w:val="444444"/>
          <w:sz w:val="18"/>
          <w:szCs w:val="18"/>
        </w:rPr>
        <w:t xml:space="preserve"> fell in love with the wild scenery. I have never ceased to be amazed at what an improbable country it is, and Anne fed my fascination with numerous clippings. On her last trip to Sydney we roamed the streets here, as Anne ensured she logged up at least 10,000 steps each day on her pedometer. When she wanted to walk after dinner one night and I protested that it was too dark, she fixed me with a look and said, "If I didn't walk in the dark, how do you think I'd get my 10,000 steps in Reykjavik?" So </w:t>
      </w:r>
      <w:proofErr w:type="gramStart"/>
      <w:r w:rsidRPr="002230A6">
        <w:rPr>
          <w:rFonts w:ascii="Verdana" w:eastAsia="Times New Roman" w:hAnsi="Verdana" w:cs="Times New Roman"/>
          <w:color w:val="444444"/>
          <w:sz w:val="18"/>
          <w:szCs w:val="18"/>
        </w:rPr>
        <w:t>of course</w:t>
      </w:r>
      <w:proofErr w:type="gramEnd"/>
      <w:r w:rsidRPr="002230A6">
        <w:rPr>
          <w:rFonts w:ascii="Verdana" w:eastAsia="Times New Roman" w:hAnsi="Verdana" w:cs="Times New Roman"/>
          <w:color w:val="444444"/>
          <w:sz w:val="18"/>
          <w:szCs w:val="18"/>
        </w:rPr>
        <w:t xml:space="preserve"> off we went, talking all the way. I love the way Anne lived her life the way she wanted to - without domestic impediments, working all hours of the night, and maintaining friendships with people around the globe. As so many of us know she was an extraordinary communicator, and mail from Anne was always amusing, stimulating and quirky. I will miss it, and her, so much.</w:t>
      </w:r>
    </w:p>
    <w:p w14:paraId="7FE290F0"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3707D3F9">
          <v:rect id="_x0000_i1029" alt="" style="width:411pt;height:.75pt;mso-width-percent:0;mso-height-percent:0;mso-width-percent:0;mso-height-percent:0" o:hrpct="0" o:hrstd="t" o:hrnoshade="t" o:hr="t" fillcolor="#ccc" stroked="f"/>
        </w:pict>
      </w:r>
    </w:p>
    <w:p w14:paraId="31DF32B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Constanza Mekis (Chile) via IASL-LINK</w:t>
      </w:r>
    </w:p>
    <w:p w14:paraId="5AA93CC4"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"There are blows in life, so hard...I just don't know!" (César Vallejo)</w:t>
      </w:r>
    </w:p>
    <w:p w14:paraId="298D2470"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I've been deeply moved by the death of Anne Clyde, someone for whom I had great esteem. She always had a kind and friendly word for me. I usually received her mails, in which she told about her activities and also found the time to answer my personal concerns and questions. She helped us so much!</w:t>
      </w:r>
    </w:p>
    <w:p w14:paraId="26BBB27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would like to be with her right now, and give her some roses, put her head gently on a pillow... and sing to her with sweet flutes and loving butterflies. A sincere tribute for an admirable woman and professional.</w:t>
      </w:r>
    </w:p>
    <w:p w14:paraId="09BAF1B4"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425BB845">
          <v:rect id="_x0000_i1028" alt="" style="width:411pt;height:.75pt;mso-width-percent:0;mso-height-percent:0;mso-width-percent:0;mso-height-percent:0" o:hrpct="0" o:hrstd="t" o:hrnoshade="t" o:hr="t" fillcolor="#ccc" stroked="f"/>
        </w:pict>
      </w:r>
    </w:p>
    <w:p w14:paraId="63D731C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Mr. Luk Hok Hei, Livesey, Chairman of the Hong Kong Teacher-Librarians' Association</w:t>
      </w:r>
    </w:p>
    <w:p w14:paraId="519D594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On behalf of the Hong Kong Teacher-Librarians' Association (HKTLA) I wish to extend our expression of sorrow on the sudden passing of Dr Anne Clyde. We remember that Dr Anne Clyde had presented her work all over the world. In July 2005, she had come in front of all school librarians and do present us her ideas at the IASL 2005 Conference in Hong Kong. Though she had passed away, her efforts have not ended. May god bless her forever.</w:t>
      </w:r>
    </w:p>
    <w:p w14:paraId="1C7735FD"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53B90D7A">
          <v:rect id="_x0000_i1027" alt="" style="width:411pt;height:.75pt;mso-width-percent:0;mso-height-percent:0;mso-width-percent:0;mso-height-percent:0" o:hrpct="0" o:hrstd="t" o:hrnoshade="t" o:hr="t" fillcolor="#ccc" stroked="f"/>
        </w:pict>
      </w:r>
    </w:p>
    <w:p w14:paraId="245EF70A"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Jane Klobas and Patricia Layzell Ward in an email to Peter Genco</w:t>
      </w:r>
    </w:p>
    <w:p w14:paraId="6A380316"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We have just returned from Reykjavík. With the support of her colleagues at the University of Iceland, Anne had a memorable funeral service at which the Minister spoke of it being the first he had conducted in cyberspace. Anne had a strong faith and a great love of choral music - the choir sang </w:t>
      </w:r>
      <w:r w:rsidRPr="002230A6">
        <w:rPr>
          <w:rFonts w:ascii="Verdana" w:eastAsia="Times New Roman" w:hAnsi="Verdana" w:cs="Times New Roman"/>
          <w:color w:val="444444"/>
          <w:sz w:val="18"/>
          <w:szCs w:val="18"/>
        </w:rPr>
        <w:lastRenderedPageBreak/>
        <w:t>superbly. Several hundred people gathered to celebrate her life. Her wish to have her ashes scattered in the country where she died was followed - at the site of the first Icelandic Parliament which sits at the divide of the American and European tectonic plates - and it was followed by a good single malt whisky and the finest chocolates...</w:t>
      </w:r>
    </w:p>
    <w:p w14:paraId="01DB55A3"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We worked with Ösp, her assistant, to check through her many documents to ensure that they would be preserved and that papers she had prepared for forthcoming publication and conferences would arrive at their intended destinations. It is likely that her book on Wikis will be completed. Her large working collection of books has been donated to the University Library. She was a close personal friend and colleague from the time she arrived in Perth, and lively conversations took place in different parts of the world accompanied by a good red Australian wine. The end came suddenly as we feel she would have wanted.</w:t>
      </w:r>
    </w:p>
    <w:p w14:paraId="5670FE3E"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7D46D610">
          <v:rect id="_x0000_i1026" alt="" style="width:411pt;height:.75pt;mso-width-percent:0;mso-height-percent:0;mso-width-percent:0;mso-height-percent:0" o:hrpct="0" o:hrstd="t" o:hrnoshade="t" o:hr="t" fillcolor="#ccc" stroked="f"/>
        </w:pict>
      </w:r>
    </w:p>
    <w:p w14:paraId="47D67AEC"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Agnes Manlangit (Philippines) via IASL-LINK</w:t>
      </w:r>
    </w:p>
    <w:p w14:paraId="0A369DE2"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I join the IASL community in feeling a sense of great loss and sadness over Anne's sudden demise. It was my first time to join IASL and attend the conference in Hong Kong and that's where I first saw her as she was introduced to the body! I was in awe to see in person, the IASL Webmaster! She will be terribly missed by all of us. She continues to be in my prayers...</w:t>
      </w:r>
    </w:p>
    <w:p w14:paraId="6C539B06" w14:textId="77777777" w:rsidR="002230A6" w:rsidRPr="002230A6" w:rsidRDefault="00852809" w:rsidP="002230A6">
      <w:pPr>
        <w:rPr>
          <w:rFonts w:ascii="Times New Roman" w:eastAsia="Times New Roman" w:hAnsi="Times New Roman" w:cs="Times New Roman"/>
        </w:rPr>
      </w:pPr>
      <w:r w:rsidRPr="002230A6">
        <w:rPr>
          <w:rFonts w:ascii="Times New Roman" w:eastAsia="Times New Roman" w:hAnsi="Times New Roman" w:cs="Times New Roman"/>
          <w:noProof/>
        </w:rPr>
        <w:pict w14:anchorId="218F0E5D">
          <v:rect id="_x0000_i1025" alt="" style="width:411pt;height:.75pt;mso-width-percent:0;mso-height-percent:0;mso-width-percent:0;mso-height-percent:0" o:hrpct="0" o:hrstd="t" o:hrnoshade="t" o:hr="t" fillcolor="#ccc" stroked="f"/>
        </w:pict>
      </w:r>
    </w:p>
    <w:p w14:paraId="5E6F30A9"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b/>
          <w:bCs/>
          <w:color w:val="444444"/>
          <w:sz w:val="18"/>
          <w:szCs w:val="18"/>
          <w:bdr w:val="none" w:sz="0" w:space="0" w:color="auto" w:frame="1"/>
        </w:rPr>
        <w:t>From Barbara Combes (Australia) via IASL-LINK</w:t>
      </w:r>
    </w:p>
    <w:p w14:paraId="6AAAAA6B" w14:textId="77777777" w:rsidR="002230A6" w:rsidRPr="002230A6" w:rsidRDefault="002230A6" w:rsidP="002230A6">
      <w:pPr>
        <w:shd w:val="clear" w:color="auto" w:fill="FFFFFF"/>
        <w:spacing w:line="336" w:lineRule="atLeast"/>
        <w:rPr>
          <w:rFonts w:ascii="Verdana" w:eastAsia="Times New Roman" w:hAnsi="Verdana" w:cs="Times New Roman"/>
          <w:color w:val="444444"/>
          <w:sz w:val="18"/>
          <w:szCs w:val="18"/>
        </w:rPr>
      </w:pPr>
      <w:r w:rsidRPr="002230A6">
        <w:rPr>
          <w:rFonts w:ascii="Verdana" w:eastAsia="Times New Roman" w:hAnsi="Verdana" w:cs="Times New Roman"/>
          <w:color w:val="444444"/>
          <w:sz w:val="18"/>
          <w:szCs w:val="18"/>
        </w:rPr>
        <w:t xml:space="preserve">We conducted our inaugural Transforming Information and Learning Conference over the weekend. We have dedicated the first keynote to Anne to commemorate her work and passion for school libraries. The first keynote will always be from a </w:t>
      </w:r>
      <w:proofErr w:type="gramStart"/>
      <w:r w:rsidRPr="002230A6">
        <w:rPr>
          <w:rFonts w:ascii="Verdana" w:eastAsia="Times New Roman" w:hAnsi="Verdana" w:cs="Times New Roman"/>
          <w:color w:val="444444"/>
          <w:sz w:val="18"/>
          <w:szCs w:val="18"/>
        </w:rPr>
        <w:t>schools</w:t>
      </w:r>
      <w:proofErr w:type="gramEnd"/>
      <w:r w:rsidRPr="002230A6">
        <w:rPr>
          <w:rFonts w:ascii="Verdana" w:eastAsia="Times New Roman" w:hAnsi="Verdana" w:cs="Times New Roman"/>
          <w:color w:val="444444"/>
          <w:sz w:val="18"/>
          <w:szCs w:val="18"/>
        </w:rPr>
        <w:t xml:space="preserve"> representative and the inaugural speaker; Dr Steffan Silcox (Principal, Ballajura College, Western Australia) gave a stirring speech, full of passion, imagination and support for libraries and TLs in schools. Anne would have been delighted with his lecture and the response generated by the audience. He made us think, laugh and above all challenged TLs to move forward, be change-willing and respond to new developments in education, information and technology. Our thanks to Dr Silcox for making The Anne Clyde Memorial lecture at TILC so memorable.</w:t>
      </w:r>
    </w:p>
    <w:p w14:paraId="5C341B17" w14:textId="5DD72324" w:rsidR="002230A6" w:rsidRDefault="002230A6"/>
    <w:p w14:paraId="216BF9E4" w14:textId="1939A5A1" w:rsidR="002230A6" w:rsidRDefault="002230A6"/>
    <w:sectPr w:rsidR="002230A6" w:rsidSect="006F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A6"/>
    <w:rsid w:val="002230A6"/>
    <w:rsid w:val="006C1FF4"/>
    <w:rsid w:val="006F398D"/>
    <w:rsid w:val="00852809"/>
    <w:rsid w:val="00A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5AD6"/>
  <w15:chartTrackingRefBased/>
  <w15:docId w15:val="{A29BB609-CBBF-4043-BB8A-B01E60F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0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30A6"/>
    <w:rPr>
      <w:b/>
      <w:bCs/>
    </w:rPr>
  </w:style>
  <w:style w:type="character" w:styleId="Hyperlink">
    <w:name w:val="Hyperlink"/>
    <w:basedOn w:val="DefaultParagraphFont"/>
    <w:uiPriority w:val="99"/>
    <w:semiHidden/>
    <w:unhideWhenUsed/>
    <w:rsid w:val="002230A6"/>
    <w:rPr>
      <w:color w:val="0000FF"/>
      <w:u w:val="single"/>
    </w:rPr>
  </w:style>
  <w:style w:type="paragraph" w:styleId="Caption">
    <w:name w:val="caption"/>
    <w:basedOn w:val="Normal"/>
    <w:next w:val="Normal"/>
    <w:uiPriority w:val="35"/>
    <w:unhideWhenUsed/>
    <w:qFormat/>
    <w:rsid w:val="002230A6"/>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680189">
      <w:bodyDiv w:val="1"/>
      <w:marLeft w:val="0"/>
      <w:marRight w:val="0"/>
      <w:marTop w:val="0"/>
      <w:marBottom w:val="0"/>
      <w:divBdr>
        <w:top w:val="none" w:sz="0" w:space="0" w:color="auto"/>
        <w:left w:val="none" w:sz="0" w:space="0" w:color="auto"/>
        <w:bottom w:val="none" w:sz="0" w:space="0" w:color="auto"/>
        <w:right w:val="none" w:sz="0" w:space="0" w:color="auto"/>
      </w:divBdr>
    </w:div>
    <w:div w:id="985478652">
      <w:bodyDiv w:val="1"/>
      <w:marLeft w:val="0"/>
      <w:marRight w:val="0"/>
      <w:marTop w:val="0"/>
      <w:marBottom w:val="0"/>
      <w:divBdr>
        <w:top w:val="none" w:sz="0" w:space="0" w:color="auto"/>
        <w:left w:val="none" w:sz="0" w:space="0" w:color="auto"/>
        <w:bottom w:val="none" w:sz="0" w:space="0" w:color="auto"/>
        <w:right w:val="none" w:sz="0" w:space="0" w:color="auto"/>
      </w:divBdr>
    </w:div>
    <w:div w:id="1062676264">
      <w:bodyDiv w:val="1"/>
      <w:marLeft w:val="0"/>
      <w:marRight w:val="0"/>
      <w:marTop w:val="0"/>
      <w:marBottom w:val="0"/>
      <w:divBdr>
        <w:top w:val="none" w:sz="0" w:space="0" w:color="auto"/>
        <w:left w:val="none" w:sz="0" w:space="0" w:color="auto"/>
        <w:bottom w:val="none" w:sz="0" w:space="0" w:color="auto"/>
        <w:right w:val="none" w:sz="0" w:space="0" w:color="auto"/>
      </w:divBdr>
    </w:div>
    <w:div w:id="1104963018">
      <w:bodyDiv w:val="1"/>
      <w:marLeft w:val="0"/>
      <w:marRight w:val="0"/>
      <w:marTop w:val="0"/>
      <w:marBottom w:val="0"/>
      <w:divBdr>
        <w:top w:val="none" w:sz="0" w:space="0" w:color="auto"/>
        <w:left w:val="none" w:sz="0" w:space="0" w:color="auto"/>
        <w:bottom w:val="none" w:sz="0" w:space="0" w:color="auto"/>
        <w:right w:val="none" w:sz="0" w:space="0" w:color="auto"/>
      </w:divBdr>
    </w:div>
    <w:div w:id="1111432587">
      <w:bodyDiv w:val="1"/>
      <w:marLeft w:val="0"/>
      <w:marRight w:val="0"/>
      <w:marTop w:val="0"/>
      <w:marBottom w:val="0"/>
      <w:divBdr>
        <w:top w:val="none" w:sz="0" w:space="0" w:color="auto"/>
        <w:left w:val="none" w:sz="0" w:space="0" w:color="auto"/>
        <w:bottom w:val="none" w:sz="0" w:space="0" w:color="auto"/>
        <w:right w:val="none" w:sz="0" w:space="0" w:color="auto"/>
      </w:divBdr>
    </w:div>
    <w:div w:id="1758280672">
      <w:bodyDiv w:val="1"/>
      <w:marLeft w:val="0"/>
      <w:marRight w:val="0"/>
      <w:marTop w:val="0"/>
      <w:marBottom w:val="0"/>
      <w:divBdr>
        <w:top w:val="none" w:sz="0" w:space="0" w:color="auto"/>
        <w:left w:val="none" w:sz="0" w:space="0" w:color="auto"/>
        <w:bottom w:val="none" w:sz="0" w:space="0" w:color="auto"/>
        <w:right w:val="none" w:sz="0" w:space="0" w:color="auto"/>
      </w:divBdr>
    </w:div>
    <w:div w:id="1856067296">
      <w:bodyDiv w:val="1"/>
      <w:marLeft w:val="0"/>
      <w:marRight w:val="0"/>
      <w:marTop w:val="0"/>
      <w:marBottom w:val="0"/>
      <w:divBdr>
        <w:top w:val="none" w:sz="0" w:space="0" w:color="auto"/>
        <w:left w:val="none" w:sz="0" w:space="0" w:color="auto"/>
        <w:bottom w:val="none" w:sz="0" w:space="0" w:color="auto"/>
        <w:right w:val="none" w:sz="0" w:space="0" w:color="auto"/>
      </w:divBdr>
    </w:div>
    <w:div w:id="1956476285">
      <w:bodyDiv w:val="1"/>
      <w:marLeft w:val="0"/>
      <w:marRight w:val="0"/>
      <w:marTop w:val="0"/>
      <w:marBottom w:val="0"/>
      <w:divBdr>
        <w:top w:val="none" w:sz="0" w:space="0" w:color="auto"/>
        <w:left w:val="none" w:sz="0" w:space="0" w:color="auto"/>
        <w:bottom w:val="none" w:sz="0" w:space="0" w:color="auto"/>
        <w:right w:val="none" w:sz="0" w:space="0" w:color="auto"/>
      </w:divBdr>
    </w:div>
    <w:div w:id="20727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090913234320/http:/www.timeanddate.com/world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9065</Words>
  <Characters>51675</Characters>
  <Application>Microsoft Office Word</Application>
  <DocSecurity>0</DocSecurity>
  <Lines>430</Lines>
  <Paragraphs>121</Paragraphs>
  <ScaleCrop>false</ScaleCrop>
  <Company/>
  <LinksUpToDate>false</LinksUpToDate>
  <CharactersWithSpaces>60619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Turner</dc:creator>
  <cp:keywords/>
  <dc:description/>
  <cp:lastModifiedBy>Dalton Turner</cp:lastModifiedBy>
  <cp:revision>2</cp:revision>
  <dcterms:created xsi:type="dcterms:W3CDTF">2020-08-31T14:21:00Z</dcterms:created>
  <dcterms:modified xsi:type="dcterms:W3CDTF">2020-08-31T14:21:00Z</dcterms:modified>
</cp:coreProperties>
</file>